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32F44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4BB90677" w14:textId="77777777" w:rsidR="005E7FF2" w:rsidRPr="005E7FF2" w:rsidRDefault="005E7FF2" w:rsidP="005E7FF2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5E7FF2">
        <w:rPr>
          <w:sz w:val="28"/>
          <w:szCs w:val="28"/>
        </w:rPr>
        <w:t>Муниципальное бюджетное общеобразовательное учреждение</w:t>
      </w:r>
    </w:p>
    <w:p w14:paraId="1439D701" w14:textId="77777777" w:rsidR="005E7FF2" w:rsidRPr="005E7FF2" w:rsidRDefault="005E7FF2" w:rsidP="005E7FF2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5E7FF2">
        <w:rPr>
          <w:sz w:val="28"/>
          <w:szCs w:val="28"/>
        </w:rPr>
        <w:t>«Ерёмовская основная общеобразовательная школа</w:t>
      </w:r>
    </w:p>
    <w:p w14:paraId="09F9F7B1" w14:textId="77777777" w:rsidR="005E7FF2" w:rsidRPr="005E7FF2" w:rsidRDefault="005E7FF2" w:rsidP="005E7FF2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5E7FF2">
        <w:rPr>
          <w:sz w:val="28"/>
          <w:szCs w:val="28"/>
        </w:rPr>
        <w:t>Ровеньского района Белгородской области»</w:t>
      </w:r>
    </w:p>
    <w:p w14:paraId="559FE8DD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72B53C86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2DDFE382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0127AB67" w14:textId="77777777" w:rsidR="005E7FF2" w:rsidRDefault="005E7FF2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69E7323B" w14:textId="77777777" w:rsidR="005E7FF2" w:rsidRDefault="005E7FF2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657EFAE4" w14:textId="77777777" w:rsidR="005E7FF2" w:rsidRDefault="005E7FF2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536BF2FD" w14:textId="77777777" w:rsidR="005E7FF2" w:rsidRDefault="005E7FF2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6F55BEE8" w14:textId="77777777" w:rsidR="005E7FF2" w:rsidRDefault="005E7FF2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4789B2CE" w14:textId="77777777" w:rsidR="005E7FF2" w:rsidRDefault="005E7FF2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089D71AA" w14:textId="77777777" w:rsidR="005E7FF2" w:rsidRDefault="005E7FF2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1B1E3EA8" w14:textId="77777777" w:rsidR="005E7FF2" w:rsidRDefault="005E7FF2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725679D6" w14:textId="2CA13441" w:rsidR="005E7FF2" w:rsidRDefault="005E7FF2" w:rsidP="005E7FF2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Технологическая карта урока р</w:t>
      </w:r>
      <w:r w:rsidR="00587D06">
        <w:rPr>
          <w:rFonts w:ascii="Times New Roman" w:hAnsi="Times New Roman" w:cs="Times New Roman"/>
          <w:b/>
          <w:bCs/>
          <w:sz w:val="28"/>
          <w:szCs w:val="28"/>
        </w:rPr>
        <w:t>усск</w:t>
      </w:r>
      <w:r>
        <w:rPr>
          <w:rFonts w:ascii="Times New Roman" w:hAnsi="Times New Roman" w:cs="Times New Roman"/>
          <w:b/>
          <w:bCs/>
          <w:sz w:val="28"/>
          <w:szCs w:val="28"/>
        </w:rPr>
        <w:t>ого языка</w:t>
      </w:r>
      <w:r w:rsidR="009356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A8CF987" w14:textId="77777777" w:rsidR="007D48EE" w:rsidRPr="0027480C" w:rsidRDefault="007D48EE" w:rsidP="0027480C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4DBABD" w14:textId="228AC94D" w:rsidR="007D48EE" w:rsidRPr="0027480C" w:rsidRDefault="005E7FF2" w:rsidP="0027480C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480C">
        <w:rPr>
          <w:rFonts w:ascii="Times New Roman" w:hAnsi="Times New Roman" w:cs="Times New Roman"/>
          <w:b/>
          <w:bCs/>
          <w:sz w:val="28"/>
          <w:szCs w:val="28"/>
        </w:rPr>
        <w:t xml:space="preserve">Р/р </w:t>
      </w:r>
      <w:r w:rsidR="0027480C" w:rsidRPr="0027480C">
        <w:rPr>
          <w:rFonts w:ascii="Times New Roman" w:hAnsi="Times New Roman" w:cs="Times New Roman"/>
          <w:b/>
          <w:bCs/>
          <w:sz w:val="28"/>
          <w:szCs w:val="28"/>
        </w:rPr>
        <w:t>Составление текста выступления на тему: «Берегите природу!»</w:t>
      </w:r>
    </w:p>
    <w:p w14:paraId="7A01A086" w14:textId="77777777" w:rsidR="005E7FF2" w:rsidRDefault="005E7FF2" w:rsidP="005E7FF2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(6 класс)</w:t>
      </w:r>
    </w:p>
    <w:p w14:paraId="2B7839E7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3E522B42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262BB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00A2A563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7AAF6768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361EF393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5C7317E8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46690063" w14:textId="77777777" w:rsidR="007D48EE" w:rsidRPr="005E7FF2" w:rsidRDefault="005E7FF2" w:rsidP="005E7FF2">
      <w:pPr>
        <w:pStyle w:val="ParagraphStyle"/>
        <w:ind w:left="4248"/>
        <w:rPr>
          <w:rFonts w:ascii="Times New Roman" w:hAnsi="Times New Roman" w:cs="Times New Roman"/>
          <w:bCs/>
          <w:sz w:val="28"/>
          <w:szCs w:val="28"/>
        </w:rPr>
      </w:pPr>
      <w:r w:rsidRPr="005E7FF2">
        <w:rPr>
          <w:rFonts w:ascii="Times New Roman" w:hAnsi="Times New Roman" w:cs="Times New Roman"/>
          <w:bCs/>
          <w:sz w:val="28"/>
          <w:szCs w:val="28"/>
        </w:rPr>
        <w:t>Подготовила: учитель русского языка и литературы Крамаренко А.В.</w:t>
      </w:r>
    </w:p>
    <w:p w14:paraId="4540BF64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5FFB289B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4151B4E0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7694C4CC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444EB4A1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1A745B55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7CE0935B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4E821533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6F742B34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56AA5663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5FC0EE67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0786C87A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58C5A8BD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31E7523F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124B10D5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17BF7" w14:textId="369D0F6E" w:rsidR="007D48EE" w:rsidRPr="005E7FF2" w:rsidRDefault="005E7FF2" w:rsidP="005E7FF2">
      <w:pPr>
        <w:pStyle w:val="ParagraphSty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E7FF2">
        <w:rPr>
          <w:rFonts w:ascii="Times New Roman" w:hAnsi="Times New Roman" w:cs="Times New Roman"/>
          <w:bCs/>
          <w:sz w:val="28"/>
          <w:szCs w:val="28"/>
        </w:rPr>
        <w:t>Ерёмовка 20</w:t>
      </w:r>
      <w:r w:rsidR="00587D06">
        <w:rPr>
          <w:rFonts w:ascii="Times New Roman" w:hAnsi="Times New Roman" w:cs="Times New Roman"/>
          <w:bCs/>
          <w:sz w:val="28"/>
          <w:szCs w:val="28"/>
        </w:rPr>
        <w:t>22</w:t>
      </w:r>
      <w:r w:rsidRPr="005E7FF2">
        <w:rPr>
          <w:rFonts w:ascii="Times New Roman" w:hAnsi="Times New Roman" w:cs="Times New Roman"/>
          <w:bCs/>
          <w:sz w:val="28"/>
          <w:szCs w:val="28"/>
        </w:rPr>
        <w:t xml:space="preserve"> г</w:t>
      </w:r>
    </w:p>
    <w:p w14:paraId="538DA299" w14:textId="77777777" w:rsidR="007D48EE" w:rsidRDefault="007D48EE" w:rsidP="00741E15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</w:p>
    <w:p w14:paraId="0BBD2625" w14:textId="51F79D9A" w:rsidR="00805BE2" w:rsidRPr="00741E15" w:rsidRDefault="00805BE2" w:rsidP="00E97EF6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E15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</w:t>
      </w:r>
      <w:r w:rsidRPr="00587D0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587D06" w:rsidRPr="00587D06">
        <w:rPr>
          <w:rFonts w:ascii="Times New Roman" w:hAnsi="Times New Roman" w:cs="Times New Roman"/>
          <w:sz w:val="28"/>
          <w:szCs w:val="28"/>
        </w:rPr>
        <w:t xml:space="preserve">Р/р </w:t>
      </w:r>
      <w:bookmarkStart w:id="0" w:name="_Hlk97749470"/>
      <w:r w:rsidR="00587D06" w:rsidRPr="00587D06">
        <w:rPr>
          <w:rFonts w:ascii="Times New Roman" w:hAnsi="Times New Roman" w:cs="Times New Roman"/>
          <w:sz w:val="28"/>
          <w:szCs w:val="28"/>
        </w:rPr>
        <w:t>Составление текста выступления на тему: «Берегите природу!»</w:t>
      </w:r>
      <w:bookmarkEnd w:id="0"/>
    </w:p>
    <w:p w14:paraId="0DB10FFA" w14:textId="77777777" w:rsidR="00E97EF6" w:rsidRDefault="00587D06" w:rsidP="00E97EF6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7251">
        <w:rPr>
          <w:rFonts w:ascii="Times New Roman" w:hAnsi="Times New Roman" w:cs="Times New Roman"/>
          <w:b/>
          <w:bCs/>
          <w:sz w:val="28"/>
          <w:szCs w:val="28"/>
        </w:rPr>
        <w:t>УМК</w:t>
      </w:r>
      <w:r w:rsidRPr="00E57251">
        <w:rPr>
          <w:rFonts w:ascii="Times New Roman" w:hAnsi="Times New Roman" w:cs="Times New Roman"/>
          <w:bCs/>
          <w:sz w:val="28"/>
          <w:szCs w:val="28"/>
        </w:rPr>
        <w:t>: Т.А. Ладыженская, М.Т. Баранов,  Л.А.Тростенцова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др. </w:t>
      </w:r>
    </w:p>
    <w:p w14:paraId="726D063F" w14:textId="4396DD35" w:rsidR="00805BE2" w:rsidRPr="00E97EF6" w:rsidRDefault="00805BE2" w:rsidP="00E97EF6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E15">
        <w:rPr>
          <w:rFonts w:ascii="Times New Roman" w:hAnsi="Times New Roman" w:cs="Times New Roman"/>
          <w:sz w:val="28"/>
          <w:szCs w:val="28"/>
        </w:rPr>
        <w:t xml:space="preserve"> </w:t>
      </w:r>
      <w:r w:rsidRPr="00741E15">
        <w:rPr>
          <w:rFonts w:ascii="Times New Roman" w:hAnsi="Times New Roman" w:cs="Times New Roman"/>
          <w:b/>
          <w:bCs/>
          <w:sz w:val="28"/>
          <w:szCs w:val="28"/>
        </w:rPr>
        <w:t xml:space="preserve">Тип урока: </w:t>
      </w:r>
      <w:r w:rsidR="00AF0AF7" w:rsidRPr="00741E15">
        <w:rPr>
          <w:rFonts w:ascii="Times New Roman" w:hAnsi="Times New Roman" w:cs="Times New Roman"/>
          <w:bCs/>
          <w:sz w:val="28"/>
          <w:szCs w:val="28"/>
        </w:rPr>
        <w:t>урок развития речи</w:t>
      </w:r>
    </w:p>
    <w:p w14:paraId="5B95908D" w14:textId="77777777" w:rsidR="00805BE2" w:rsidRPr="00741E15" w:rsidRDefault="00BB0788" w:rsidP="00E97EF6">
      <w:pPr>
        <w:pStyle w:val="ParagraphStyle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Цели</w:t>
      </w:r>
      <w:r w:rsidR="00805BE2" w:rsidRPr="00741E15">
        <w:rPr>
          <w:rFonts w:ascii="Times New Roman" w:hAnsi="Times New Roman" w:cs="Times New Roman"/>
          <w:b/>
          <w:bCs/>
          <w:sz w:val="28"/>
          <w:szCs w:val="28"/>
        </w:rPr>
        <w:t xml:space="preserve"> урока: </w:t>
      </w:r>
    </w:p>
    <w:p w14:paraId="48921204" w14:textId="77777777" w:rsidR="00805BE2" w:rsidRPr="00741E15" w:rsidRDefault="00805BE2" w:rsidP="00E97EF6">
      <w:pPr>
        <w:pStyle w:val="ParagraphStyle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41E1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Образовательная:  </w:t>
      </w:r>
    </w:p>
    <w:p w14:paraId="26C9F19B" w14:textId="19D374DD" w:rsidR="00805BE2" w:rsidRPr="00741E15" w:rsidRDefault="00805BE2" w:rsidP="00E97EF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41E15">
        <w:rPr>
          <w:rFonts w:ascii="Times New Roman" w:hAnsi="Times New Roman" w:cs="Times New Roman"/>
          <w:sz w:val="28"/>
          <w:szCs w:val="28"/>
        </w:rPr>
        <w:t xml:space="preserve">повторить основные типы речи, научить их распознавать; вспомнить композиционное построение сочинений – рассуждений, средства связи между частями; подобрать материал  к </w:t>
      </w:r>
      <w:r w:rsidR="0027480C">
        <w:rPr>
          <w:rFonts w:ascii="Times New Roman" w:hAnsi="Times New Roman" w:cs="Times New Roman"/>
          <w:sz w:val="28"/>
          <w:szCs w:val="28"/>
        </w:rPr>
        <w:t>устному выступлению</w:t>
      </w:r>
      <w:r w:rsidRPr="00741E15">
        <w:rPr>
          <w:rFonts w:ascii="Times New Roman" w:hAnsi="Times New Roman" w:cs="Times New Roman"/>
          <w:sz w:val="28"/>
          <w:szCs w:val="28"/>
        </w:rPr>
        <w:t xml:space="preserve"> на тему</w:t>
      </w:r>
      <w:r w:rsidR="0027480C">
        <w:rPr>
          <w:rFonts w:ascii="Times New Roman" w:hAnsi="Times New Roman" w:cs="Times New Roman"/>
          <w:sz w:val="28"/>
          <w:szCs w:val="28"/>
        </w:rPr>
        <w:t>:</w:t>
      </w:r>
      <w:r w:rsidRPr="00741E15">
        <w:rPr>
          <w:rFonts w:ascii="Times New Roman" w:hAnsi="Times New Roman" w:cs="Times New Roman"/>
          <w:sz w:val="28"/>
          <w:szCs w:val="28"/>
        </w:rPr>
        <w:t xml:space="preserve"> «Береги природу!», используя в доказательствах числительные;</w:t>
      </w:r>
      <w:r w:rsidR="00741E15">
        <w:rPr>
          <w:rFonts w:ascii="Times New Roman" w:hAnsi="Times New Roman" w:cs="Times New Roman"/>
          <w:sz w:val="28"/>
          <w:szCs w:val="28"/>
        </w:rPr>
        <w:t xml:space="preserve"> </w:t>
      </w:r>
      <w:r w:rsidRPr="00741E15">
        <w:rPr>
          <w:rFonts w:ascii="Times New Roman" w:hAnsi="Times New Roman" w:cs="Times New Roman"/>
          <w:bCs/>
          <w:sz w:val="28"/>
          <w:szCs w:val="28"/>
        </w:rPr>
        <w:t>отрабатывать орфографические навыки.</w:t>
      </w:r>
    </w:p>
    <w:p w14:paraId="2C468C18" w14:textId="77777777" w:rsidR="00805BE2" w:rsidRPr="00741E15" w:rsidRDefault="00805BE2" w:rsidP="00E97EF6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E15">
        <w:rPr>
          <w:rFonts w:ascii="Times New Roman" w:hAnsi="Times New Roman" w:cs="Times New Roman"/>
          <w:b/>
          <w:bCs/>
          <w:sz w:val="28"/>
          <w:szCs w:val="28"/>
          <w:u w:val="single"/>
        </w:rPr>
        <w:t>Развивающая:</w:t>
      </w:r>
    </w:p>
    <w:p w14:paraId="297944D2" w14:textId="77777777" w:rsidR="00805BE2" w:rsidRPr="00741E15" w:rsidRDefault="00805BE2" w:rsidP="00E97EF6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A03">
        <w:rPr>
          <w:rFonts w:ascii="Times New Roman" w:hAnsi="Times New Roman" w:cs="Times New Roman"/>
          <w:b/>
          <w:sz w:val="28"/>
          <w:szCs w:val="28"/>
        </w:rPr>
        <w:t>познавательная:</w:t>
      </w:r>
      <w:r w:rsidRPr="00741E15">
        <w:rPr>
          <w:rFonts w:ascii="Times New Roman" w:hAnsi="Times New Roman" w:cs="Times New Roman"/>
          <w:bCs/>
          <w:sz w:val="28"/>
          <w:szCs w:val="28"/>
        </w:rPr>
        <w:t xml:space="preserve"> анализировать предложение и текс</w:t>
      </w:r>
      <w:r w:rsidR="00741E15">
        <w:rPr>
          <w:rFonts w:ascii="Times New Roman" w:hAnsi="Times New Roman" w:cs="Times New Roman"/>
          <w:bCs/>
          <w:sz w:val="28"/>
          <w:szCs w:val="28"/>
        </w:rPr>
        <w:t>т; проводить мини-исследование;</w:t>
      </w:r>
    </w:p>
    <w:p w14:paraId="2C51E66F" w14:textId="77777777" w:rsidR="00805BE2" w:rsidRPr="00741E15" w:rsidRDefault="00805BE2" w:rsidP="00E97EF6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A03">
        <w:rPr>
          <w:rFonts w:ascii="Times New Roman" w:hAnsi="Times New Roman" w:cs="Times New Roman"/>
          <w:b/>
          <w:sz w:val="28"/>
          <w:szCs w:val="28"/>
        </w:rPr>
        <w:t>регулятивная:</w:t>
      </w:r>
      <w:r w:rsidRPr="00741E15">
        <w:rPr>
          <w:rFonts w:ascii="Times New Roman" w:hAnsi="Times New Roman" w:cs="Times New Roman"/>
          <w:bCs/>
          <w:sz w:val="28"/>
          <w:szCs w:val="28"/>
        </w:rPr>
        <w:t xml:space="preserve"> обнаруживать и формулировать учебную проблему совместно с учителем, принимать и сохранять учебную задачу;</w:t>
      </w:r>
    </w:p>
    <w:p w14:paraId="5D02085D" w14:textId="77777777" w:rsidR="00805BE2" w:rsidRPr="00741E15" w:rsidRDefault="00805BE2" w:rsidP="00E97EF6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4A03">
        <w:rPr>
          <w:rFonts w:ascii="Times New Roman" w:hAnsi="Times New Roman" w:cs="Times New Roman"/>
          <w:b/>
          <w:sz w:val="28"/>
          <w:szCs w:val="28"/>
        </w:rPr>
        <w:t>коммуникативная:</w:t>
      </w:r>
      <w:r w:rsidRPr="00741E15">
        <w:rPr>
          <w:rFonts w:ascii="Times New Roman" w:hAnsi="Times New Roman" w:cs="Times New Roman"/>
          <w:bCs/>
          <w:sz w:val="28"/>
          <w:szCs w:val="28"/>
        </w:rPr>
        <w:t xml:space="preserve"> планировать учебное сотрудничество с учителем и сверстниками; высказывать свою точку зрения, при необходимости отстаивать её, аргументируя; подтверждать аргументы фактами;</w:t>
      </w:r>
    </w:p>
    <w:p w14:paraId="3207C209" w14:textId="77777777" w:rsidR="00805BE2" w:rsidRPr="00741E15" w:rsidRDefault="00805BE2" w:rsidP="00E97EF6">
      <w:pPr>
        <w:pStyle w:val="ParagraphStyle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41E15">
        <w:rPr>
          <w:rFonts w:ascii="Times New Roman" w:hAnsi="Times New Roman" w:cs="Times New Roman"/>
          <w:b/>
          <w:bCs/>
          <w:sz w:val="28"/>
          <w:szCs w:val="28"/>
          <w:u w:val="single"/>
        </w:rPr>
        <w:t>Воспитательная:</w:t>
      </w:r>
    </w:p>
    <w:p w14:paraId="6EAB9C79" w14:textId="77777777" w:rsidR="00805BE2" w:rsidRPr="00741E15" w:rsidRDefault="00805BE2" w:rsidP="00E97EF6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E15">
        <w:rPr>
          <w:rFonts w:ascii="Times New Roman" w:hAnsi="Times New Roman" w:cs="Times New Roman"/>
          <w:sz w:val="28"/>
          <w:szCs w:val="28"/>
        </w:rPr>
        <w:t>Осуществлять экологическое воспитание: стремление любить и беречь природу</w:t>
      </w:r>
    </w:p>
    <w:p w14:paraId="0C415022" w14:textId="77777777" w:rsidR="004028F5" w:rsidRPr="00711CC2" w:rsidRDefault="004028F5" w:rsidP="00E97E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1CC2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14:paraId="40ABF022" w14:textId="77777777" w:rsidR="004028F5" w:rsidRPr="00741E15" w:rsidRDefault="004028F5" w:rsidP="00E97EF6">
      <w:pPr>
        <w:spacing w:after="16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E1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Предметные:</w:t>
      </w:r>
    </w:p>
    <w:p w14:paraId="21267221" w14:textId="77777777" w:rsidR="0027480C" w:rsidRDefault="004028F5" w:rsidP="0027480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41E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Способствовать развитию навыка </w:t>
      </w:r>
      <w:r w:rsidR="0027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составления устного выступления</w:t>
      </w:r>
    </w:p>
    <w:p w14:paraId="61C5C2B2" w14:textId="22B0E18D" w:rsidR="004028F5" w:rsidRPr="00741E15" w:rsidRDefault="004028F5" w:rsidP="002748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E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Развивать умение работать с шаблоном и подбирать аргумент</w:t>
      </w:r>
      <w:r w:rsidR="0027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14:paraId="7ACB0DB0" w14:textId="77777777" w:rsidR="004028F5" w:rsidRPr="00741E15" w:rsidRDefault="004028F5" w:rsidP="00E97EF6">
      <w:pPr>
        <w:spacing w:after="16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E1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Метапредметные:</w:t>
      </w:r>
    </w:p>
    <w:p w14:paraId="5AD90FC6" w14:textId="21E0A833" w:rsidR="004028F5" w:rsidRPr="00741E15" w:rsidRDefault="004028F5" w:rsidP="00E97EF6">
      <w:pPr>
        <w:spacing w:after="16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E1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Регулятивные УУД:</w:t>
      </w:r>
      <w:r w:rsidRPr="00741E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  осуществлять выбор наиболее эффективных способов решения учебных и познавательных задач по </w:t>
      </w:r>
      <w:r w:rsidR="0027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составлению устного выступления</w:t>
      </w:r>
      <w:r w:rsidRPr="00741E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определять условия для выполнения учебной и познавательной задачи; умение соотносить свои действия с планируемыми результатами</w:t>
      </w:r>
      <w:r w:rsidR="0027480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14:paraId="543EFC11" w14:textId="77777777" w:rsidR="004028F5" w:rsidRPr="00741E15" w:rsidRDefault="004028F5" w:rsidP="00E97EF6">
      <w:pPr>
        <w:spacing w:after="16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E1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Познавательные УУД:</w:t>
      </w:r>
    </w:p>
    <w:p w14:paraId="0F58E98D" w14:textId="77777777" w:rsidR="004028F5" w:rsidRPr="00741E15" w:rsidRDefault="004028F5" w:rsidP="00E97EF6">
      <w:pPr>
        <w:spacing w:after="16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E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развивать умения строить рассуждение, излагать полученную информацию, интерпретируя ее в контексте решаемой задачи; строить план сочинения, исходя из готового шаблона, выстраивать доказательство своего суждения и тезиса, делать выводы,</w:t>
      </w:r>
    </w:p>
    <w:p w14:paraId="610483BD" w14:textId="63C6613C" w:rsidR="004028F5" w:rsidRPr="00741E15" w:rsidRDefault="004028F5" w:rsidP="00E97EF6">
      <w:pPr>
        <w:spacing w:after="16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E1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Коммуникативные УУД:</w:t>
      </w:r>
      <w:r w:rsidR="009E741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741E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уметь выдвигать свои аргументы и примеры, уме</w:t>
      </w:r>
      <w:r w:rsidR="009E74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ть</w:t>
      </w:r>
      <w:r w:rsidRPr="00741E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владеть устной и письменной речью, используя речевые средства в соответствии с задачей коммуникации для выражения своих чувств, мыслей</w:t>
      </w:r>
      <w:r w:rsidRPr="00741E1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, </w:t>
      </w:r>
      <w:r w:rsidRPr="00741E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создавать </w:t>
      </w:r>
      <w:r w:rsidR="009E741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устные высказывания</w:t>
      </w:r>
      <w:r w:rsidRPr="00741E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с использованием необходимых речевых средств.</w:t>
      </w:r>
    </w:p>
    <w:p w14:paraId="053EC860" w14:textId="77777777" w:rsidR="004028F5" w:rsidRPr="00741E15" w:rsidRDefault="004028F5" w:rsidP="00E97EF6">
      <w:pPr>
        <w:spacing w:after="16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E1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Личностные :</w:t>
      </w:r>
    </w:p>
    <w:p w14:paraId="5499AEC4" w14:textId="77777777" w:rsidR="004028F5" w:rsidRPr="00741E15" w:rsidRDefault="004028F5" w:rsidP="00E97EF6">
      <w:pPr>
        <w:spacing w:after="16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E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формировать нравственные качества, ответственное отношение к собственным поступкам;</w:t>
      </w:r>
    </w:p>
    <w:p w14:paraId="26D26F45" w14:textId="77777777" w:rsidR="004028F5" w:rsidRPr="00741E15" w:rsidRDefault="004028F5" w:rsidP="00E97EF6">
      <w:pPr>
        <w:spacing w:after="16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1E1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оценивать свои поступки и поступки товарищей в соответствии с нравственной категорией «совесть».</w:t>
      </w:r>
    </w:p>
    <w:p w14:paraId="72036A47" w14:textId="77777777" w:rsidR="00805BE2" w:rsidRPr="00741E15" w:rsidRDefault="00805BE2" w:rsidP="00E97EF6">
      <w:pPr>
        <w:pStyle w:val="ParagraphStyle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1E15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 </w:t>
      </w:r>
      <w:r w:rsidRPr="00741E15">
        <w:rPr>
          <w:rFonts w:ascii="Times New Roman" w:hAnsi="Times New Roman" w:cs="Times New Roman"/>
          <w:bCs/>
          <w:sz w:val="28"/>
          <w:szCs w:val="28"/>
        </w:rPr>
        <w:t>раздаточный материал</w:t>
      </w:r>
      <w:r w:rsidR="005B429D" w:rsidRPr="00741E15">
        <w:rPr>
          <w:rFonts w:ascii="Times New Roman" w:hAnsi="Times New Roman" w:cs="Times New Roman"/>
          <w:bCs/>
          <w:sz w:val="28"/>
          <w:szCs w:val="28"/>
        </w:rPr>
        <w:t>, презентация</w:t>
      </w:r>
    </w:p>
    <w:p w14:paraId="7F90E9C8" w14:textId="77777777" w:rsidR="00805BE2" w:rsidRPr="00741E15" w:rsidRDefault="00805BE2" w:rsidP="00E97EF6">
      <w:pPr>
        <w:pStyle w:val="ParagraphStyle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1E15">
        <w:rPr>
          <w:rFonts w:ascii="Times New Roman" w:hAnsi="Times New Roman" w:cs="Times New Roman"/>
          <w:b/>
          <w:bCs/>
          <w:sz w:val="28"/>
          <w:szCs w:val="28"/>
        </w:rPr>
        <w:t>Формы и методы</w:t>
      </w:r>
      <w:r w:rsidRPr="00741E15">
        <w:rPr>
          <w:rFonts w:ascii="Times New Roman" w:hAnsi="Times New Roman" w:cs="Times New Roman"/>
          <w:bCs/>
          <w:sz w:val="28"/>
          <w:szCs w:val="28"/>
        </w:rPr>
        <w:t xml:space="preserve"> организации деятельности учащихся на уроке: создание проблемных ситуац</w:t>
      </w:r>
      <w:r w:rsidR="00BB0788">
        <w:rPr>
          <w:rFonts w:ascii="Times New Roman" w:hAnsi="Times New Roman" w:cs="Times New Roman"/>
          <w:bCs/>
          <w:sz w:val="28"/>
          <w:szCs w:val="28"/>
        </w:rPr>
        <w:t>ий; индивидуальная, фронтальная</w:t>
      </w:r>
      <w:r w:rsidRPr="00741E15">
        <w:rPr>
          <w:rFonts w:ascii="Times New Roman" w:hAnsi="Times New Roman" w:cs="Times New Roman"/>
          <w:bCs/>
          <w:sz w:val="28"/>
          <w:szCs w:val="28"/>
        </w:rPr>
        <w:t>; практический метод, наглядный, словесный</w:t>
      </w:r>
      <w:r w:rsidR="00BB0788">
        <w:rPr>
          <w:rFonts w:ascii="Times New Roman" w:hAnsi="Times New Roman" w:cs="Times New Roman"/>
          <w:bCs/>
          <w:sz w:val="28"/>
          <w:szCs w:val="28"/>
        </w:rPr>
        <w:t>.</w:t>
      </w:r>
    </w:p>
    <w:p w14:paraId="75659EE8" w14:textId="77777777" w:rsidR="00805BE2" w:rsidRPr="00741E15" w:rsidRDefault="00805BE2" w:rsidP="00741E15">
      <w:pPr>
        <w:pStyle w:val="ParagraphStyle"/>
        <w:rPr>
          <w:rFonts w:ascii="Times New Roman" w:hAnsi="Times New Roman" w:cs="Times New Roman"/>
          <w:bCs/>
          <w:sz w:val="28"/>
          <w:szCs w:val="28"/>
        </w:rPr>
      </w:pPr>
    </w:p>
    <w:p w14:paraId="568E10DB" w14:textId="77777777" w:rsidR="00805BE2" w:rsidRPr="00741E15" w:rsidRDefault="00805BE2" w:rsidP="00741E1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3299506" w14:textId="77777777" w:rsidR="00805BE2" w:rsidRPr="00741E15" w:rsidRDefault="00805BE2" w:rsidP="00741E1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D46DD80" w14:textId="77777777" w:rsidR="00805BE2" w:rsidRPr="00741E15" w:rsidRDefault="00805BE2" w:rsidP="00805BE2">
      <w:pPr>
        <w:rPr>
          <w:rFonts w:ascii="Times New Roman" w:hAnsi="Times New Roman" w:cs="Times New Roman"/>
          <w:sz w:val="28"/>
          <w:szCs w:val="28"/>
        </w:rPr>
      </w:pPr>
    </w:p>
    <w:p w14:paraId="72AC3490" w14:textId="77777777" w:rsidR="00805BE2" w:rsidRPr="00741E15" w:rsidRDefault="00805BE2" w:rsidP="00805BE2">
      <w:pPr>
        <w:rPr>
          <w:rFonts w:ascii="Times New Roman" w:hAnsi="Times New Roman" w:cs="Times New Roman"/>
          <w:sz w:val="28"/>
          <w:szCs w:val="28"/>
        </w:rPr>
      </w:pPr>
    </w:p>
    <w:p w14:paraId="536979F0" w14:textId="77777777" w:rsidR="00805BE2" w:rsidRPr="00741E15" w:rsidRDefault="00805BE2" w:rsidP="00805BE2">
      <w:pPr>
        <w:rPr>
          <w:rFonts w:ascii="Times New Roman" w:hAnsi="Times New Roman" w:cs="Times New Roman"/>
          <w:sz w:val="28"/>
          <w:szCs w:val="28"/>
        </w:rPr>
      </w:pPr>
    </w:p>
    <w:p w14:paraId="1077CF52" w14:textId="77777777" w:rsidR="00805BE2" w:rsidRPr="00741E15" w:rsidRDefault="00805BE2" w:rsidP="00805BE2">
      <w:pPr>
        <w:rPr>
          <w:rFonts w:ascii="Times New Roman" w:hAnsi="Times New Roman" w:cs="Times New Roman"/>
          <w:sz w:val="28"/>
          <w:szCs w:val="28"/>
        </w:rPr>
      </w:pPr>
    </w:p>
    <w:p w14:paraId="5F593C2D" w14:textId="77777777" w:rsidR="00805BE2" w:rsidRPr="00741E15" w:rsidRDefault="00805BE2" w:rsidP="00805BE2">
      <w:pPr>
        <w:rPr>
          <w:rFonts w:ascii="Times New Roman" w:hAnsi="Times New Roman" w:cs="Times New Roman"/>
          <w:sz w:val="28"/>
          <w:szCs w:val="28"/>
        </w:rPr>
      </w:pPr>
    </w:p>
    <w:p w14:paraId="7D667DCF" w14:textId="77777777" w:rsidR="00805BE2" w:rsidRPr="00741E15" w:rsidRDefault="00805BE2" w:rsidP="00805BE2">
      <w:pPr>
        <w:rPr>
          <w:rFonts w:ascii="Times New Roman" w:hAnsi="Times New Roman" w:cs="Times New Roman"/>
          <w:sz w:val="28"/>
          <w:szCs w:val="28"/>
        </w:rPr>
      </w:pPr>
    </w:p>
    <w:p w14:paraId="5FF56AE1" w14:textId="77777777" w:rsidR="00805BE2" w:rsidRPr="00741E15" w:rsidRDefault="00805BE2" w:rsidP="00805BE2">
      <w:pPr>
        <w:rPr>
          <w:rFonts w:ascii="Times New Roman" w:hAnsi="Times New Roman" w:cs="Times New Roman"/>
          <w:sz w:val="28"/>
          <w:szCs w:val="28"/>
        </w:rPr>
        <w:sectPr w:rsidR="00805BE2" w:rsidRPr="00741E15" w:rsidSect="00F848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5121D2B" w14:textId="77777777" w:rsidR="00805BE2" w:rsidRPr="00741E15" w:rsidRDefault="00805BE2" w:rsidP="00805BE2">
      <w:pPr>
        <w:jc w:val="center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741E15">
        <w:rPr>
          <w:rFonts w:ascii="Times New Roman" w:hAnsi="Times New Roman" w:cs="Times New Roman"/>
          <w:b/>
          <w:bCs/>
          <w:spacing w:val="45"/>
          <w:sz w:val="28"/>
          <w:szCs w:val="28"/>
        </w:rPr>
        <w:lastRenderedPageBreak/>
        <w:t>Организационная структура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9"/>
        <w:gridCol w:w="5252"/>
        <w:gridCol w:w="3229"/>
        <w:gridCol w:w="3240"/>
      </w:tblGrid>
      <w:tr w:rsidR="00805BE2" w:rsidRPr="00741E15" w14:paraId="4EA4B157" w14:textId="77777777" w:rsidTr="00AC123F">
        <w:tc>
          <w:tcPr>
            <w:tcW w:w="2734" w:type="dxa"/>
          </w:tcPr>
          <w:p w14:paraId="02F5D5E3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5252" w:type="dxa"/>
          </w:tcPr>
          <w:p w14:paraId="2C1B2215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 учителя</w:t>
            </w:r>
          </w:p>
        </w:tc>
        <w:tc>
          <w:tcPr>
            <w:tcW w:w="3282" w:type="dxa"/>
          </w:tcPr>
          <w:p w14:paraId="27F75773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деятельности учащегося</w:t>
            </w: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(осуществляемые действия)</w:t>
            </w:r>
          </w:p>
        </w:tc>
        <w:tc>
          <w:tcPr>
            <w:tcW w:w="3292" w:type="dxa"/>
          </w:tcPr>
          <w:p w14:paraId="56E29CC2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</w:t>
            </w:r>
            <w:r w:rsidRPr="00741E15">
              <w:rPr>
                <w:rFonts w:ascii="Times New Roman" w:eastAsia="Times New Roman" w:hAnsi="Times New Roman" w:cs="Times New Roman"/>
                <w:b/>
                <w:color w:val="767676"/>
                <w:sz w:val="28"/>
                <w:szCs w:val="28"/>
                <w:lang w:eastAsia="ru-RU"/>
              </w:rPr>
              <w:t xml:space="preserve"> </w:t>
            </w:r>
            <w:r w:rsidRPr="00741E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УУД</w:t>
            </w:r>
          </w:p>
        </w:tc>
      </w:tr>
      <w:tr w:rsidR="00805BE2" w:rsidRPr="00741E15" w14:paraId="6FCC2207" w14:textId="77777777" w:rsidTr="00AC123F">
        <w:tc>
          <w:tcPr>
            <w:tcW w:w="2734" w:type="dxa"/>
          </w:tcPr>
          <w:p w14:paraId="1F3441E8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I. Организационный этап</w:t>
            </w:r>
          </w:p>
        </w:tc>
        <w:tc>
          <w:tcPr>
            <w:tcW w:w="5252" w:type="dxa"/>
          </w:tcPr>
          <w:p w14:paraId="32D118F4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Проверяет готовность к уроку, наличие общей установки на урок. Приветствует учащихся.</w:t>
            </w:r>
          </w:p>
          <w:p w14:paraId="7E763D11" w14:textId="52AD095A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– Проверим готовность к уроку.</w:t>
            </w:r>
          </w:p>
          <w:p w14:paraId="1911BEBF" w14:textId="534C9251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– Я желаю вам преодолеть все трудности на уроке и открыть новые знания. Теперь в путь, друзья. Улыбнитесь друг другу и пожелайте успеха:</w:t>
            </w:r>
          </w:p>
          <w:p w14:paraId="58CF6BBE" w14:textId="77777777" w:rsidR="00805BE2" w:rsidRPr="00741E15" w:rsidRDefault="00805BE2" w:rsidP="002E79E6">
            <w:pPr>
              <w:pStyle w:val="ParagraphStyle"/>
              <w:spacing w:before="60"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И вновь урок мы начинаем,</w:t>
            </w:r>
          </w:p>
          <w:p w14:paraId="2865475E" w14:textId="77777777" w:rsidR="00805BE2" w:rsidRPr="00741E15" w:rsidRDefault="00805BE2" w:rsidP="002E79E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Все знанья сами открываем,</w:t>
            </w:r>
          </w:p>
          <w:p w14:paraId="506FB7D7" w14:textId="77777777" w:rsidR="00805BE2" w:rsidRPr="00741E15" w:rsidRDefault="00805BE2" w:rsidP="002E79E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К вершине знаний держим путь,</w:t>
            </w:r>
          </w:p>
          <w:p w14:paraId="68EC9303" w14:textId="77777777" w:rsidR="00805BE2" w:rsidRPr="00741E15" w:rsidRDefault="00805BE2" w:rsidP="002E79E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Поэтому активным будь.</w:t>
            </w:r>
          </w:p>
          <w:p w14:paraId="56D0C71C" w14:textId="77777777" w:rsidR="00805BE2" w:rsidRPr="00741E15" w:rsidRDefault="00805BE2" w:rsidP="002E79E6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На уроке будь старательным,</w:t>
            </w:r>
          </w:p>
          <w:p w14:paraId="22736207" w14:textId="77777777" w:rsidR="00805BE2" w:rsidRPr="00741E15" w:rsidRDefault="00805BE2" w:rsidP="002E79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Будь спокойным и внимательным</w:t>
            </w:r>
          </w:p>
          <w:p w14:paraId="3F846CC0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14:paraId="564CE328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Сообщают о готовности к уроку. Определяют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>уровень самоготовности (настроен ли я слушать учителя, воспринимать материал урока).</w:t>
            </w:r>
          </w:p>
          <w:p w14:paraId="5EB35477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20BC3864" w14:textId="77777777" w:rsidR="00805BE2" w:rsidRPr="00741E15" w:rsidRDefault="00805BE2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Слушать в соответствии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целевой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установкой, принимать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>и сохранять организационные задачи</w:t>
            </w:r>
          </w:p>
        </w:tc>
      </w:tr>
      <w:tr w:rsidR="00805BE2" w:rsidRPr="00741E15" w14:paraId="349313DA" w14:textId="77777777" w:rsidTr="00AC123F">
        <w:tc>
          <w:tcPr>
            <w:tcW w:w="2734" w:type="dxa"/>
          </w:tcPr>
          <w:p w14:paraId="05424E3F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II. Постановка цели и задач урока. Мотивация учебной деятельности</w:t>
            </w:r>
          </w:p>
          <w:p w14:paraId="5BC08959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(Слайд1,2)</w:t>
            </w:r>
          </w:p>
        </w:tc>
        <w:tc>
          <w:tcPr>
            <w:tcW w:w="5252" w:type="dxa"/>
          </w:tcPr>
          <w:p w14:paraId="4ACDEFF8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Я обнял глобус – шар земной.</w:t>
            </w:r>
          </w:p>
          <w:p w14:paraId="597BE16C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Один над сушей и водой.</w:t>
            </w:r>
          </w:p>
          <w:p w14:paraId="0083CE65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В руках моих материки</w:t>
            </w:r>
          </w:p>
          <w:p w14:paraId="5B91AA38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Мне тихо шепчут: «Береги».</w:t>
            </w:r>
          </w:p>
          <w:p w14:paraId="5F3EC3F1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В зеленой краске лес и дол.</w:t>
            </w:r>
          </w:p>
          <w:p w14:paraId="05EFD763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Мне говорят: «Будь с нами добр».</w:t>
            </w:r>
          </w:p>
          <w:p w14:paraId="5D26947B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растопчи ты нас, не жги,</w:t>
            </w:r>
          </w:p>
          <w:p w14:paraId="2C1B1045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Зимой и летом береги».</w:t>
            </w:r>
          </w:p>
          <w:p w14:paraId="6F0AFE9E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Журчит глубокая река,</w:t>
            </w:r>
          </w:p>
          <w:p w14:paraId="13D6D45C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Свои лаская берега,</w:t>
            </w:r>
          </w:p>
          <w:p w14:paraId="339D82B2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И слышу голоса  реки:</w:t>
            </w:r>
          </w:p>
          <w:p w14:paraId="3CABC620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«Ты береги нас, береги».</w:t>
            </w:r>
          </w:p>
          <w:p w14:paraId="39ADF4F6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И птиц, и рыб я слышу всех:</w:t>
            </w:r>
          </w:p>
          <w:p w14:paraId="619B4553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«Тебя мы просим, человек.</w:t>
            </w:r>
          </w:p>
          <w:p w14:paraId="1CBF77B1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Ты обещай нам и не лги.</w:t>
            </w:r>
          </w:p>
          <w:p w14:paraId="785F8269" w14:textId="77777777" w:rsidR="00805BE2" w:rsidRPr="00741E15" w:rsidRDefault="00805BE2" w:rsidP="00805BE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Как старший брат нас береги».</w:t>
            </w:r>
          </w:p>
          <w:p w14:paraId="031AF06E" w14:textId="77777777" w:rsidR="00805BE2" w:rsidRPr="00741E15" w:rsidRDefault="00805BE2" w:rsidP="00805BE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867039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Вы прослушали поэтические  строки  неизвестного автора.  К чему он призывает? О чем заставляет задуматься? Наш сегодняшний урок немного необычен. </w:t>
            </w:r>
          </w:p>
          <w:p w14:paraId="2F8C0065" w14:textId="77777777" w:rsidR="00805BE2" w:rsidRPr="00741E15" w:rsidRDefault="00805BE2" w:rsidP="00805BE2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- Как вы думаете, почему?</w:t>
            </w:r>
          </w:p>
          <w:p w14:paraId="28F7EA53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•  Мы познакомимся с…</w:t>
            </w:r>
          </w:p>
          <w:p w14:paraId="49E53E81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•  Мы узнаем…</w:t>
            </w:r>
          </w:p>
          <w:p w14:paraId="7A9BB838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•  Мы вспомним…</w:t>
            </w:r>
          </w:p>
          <w:p w14:paraId="42F748FC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•  Мы будем уметь…</w:t>
            </w:r>
          </w:p>
          <w:p w14:paraId="23B7C324" w14:textId="77777777" w:rsidR="00805BE2" w:rsidRPr="00741E15" w:rsidRDefault="00805BE2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•  Мы сможем поразмышлять…</w:t>
            </w:r>
          </w:p>
        </w:tc>
        <w:tc>
          <w:tcPr>
            <w:tcW w:w="3282" w:type="dxa"/>
          </w:tcPr>
          <w:p w14:paraId="5BC5FC84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Обсуждают тему урока. Отвечают на вопросы,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формулируют цель урока. Под руководством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>учителя определяют задачи урока.</w:t>
            </w:r>
          </w:p>
          <w:p w14:paraId="4764CF5E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4EF479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9ED1EB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E0568C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90C2EE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6BF38C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AD8135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126B19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A56D57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874819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955B11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3AE5CF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11EA3E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9DA982" w14:textId="77777777" w:rsidR="00E97EF6" w:rsidRDefault="00E97EF6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B09F0A" w14:textId="62543C64" w:rsidR="00805BE2" w:rsidRPr="00741E15" w:rsidRDefault="00805BE2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Мы будем говорить о природе и об отношении к ней со стороны людей, общества,  конкретного человека,  подготовимся к </w:t>
            </w:r>
            <w:r w:rsidR="00F04A03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составлению текста выступления на тему: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«Береги природу»!</w:t>
            </w:r>
          </w:p>
        </w:tc>
        <w:tc>
          <w:tcPr>
            <w:tcW w:w="3292" w:type="dxa"/>
          </w:tcPr>
          <w:p w14:paraId="25D21C8C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Принимать</w:t>
            </w:r>
          </w:p>
          <w:p w14:paraId="089DFF81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и сохранять учебную цель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>и задачу.</w:t>
            </w:r>
          </w:p>
          <w:p w14:paraId="305FA6C5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Анализировать, находить общее и различия, делать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>выводы.</w:t>
            </w:r>
          </w:p>
          <w:p w14:paraId="608DA22A" w14:textId="77777777" w:rsidR="00805BE2" w:rsidRPr="00741E15" w:rsidRDefault="00805BE2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Осознанно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>и произвольно строить речевое высказывание в устной форме</w:t>
            </w:r>
          </w:p>
        </w:tc>
      </w:tr>
      <w:tr w:rsidR="00805BE2" w:rsidRPr="00741E15" w14:paraId="3A9B5FA3" w14:textId="77777777" w:rsidTr="00AC123F">
        <w:tc>
          <w:tcPr>
            <w:tcW w:w="2734" w:type="dxa"/>
          </w:tcPr>
          <w:p w14:paraId="096D6FEF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III Актуализация знаний</w:t>
            </w:r>
          </w:p>
        </w:tc>
        <w:tc>
          <w:tcPr>
            <w:tcW w:w="5252" w:type="dxa"/>
          </w:tcPr>
          <w:p w14:paraId="466BE037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Что такое природа?</w:t>
            </w:r>
          </w:p>
          <w:p w14:paraId="33858741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Как надо охранять природу?</w:t>
            </w:r>
          </w:p>
          <w:p w14:paraId="24A2AA52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 Почему нужно охранять природу? Докажите это.</w:t>
            </w:r>
          </w:p>
          <w:p w14:paraId="0F6CE03D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 какому типу речи вы обратитесь?</w:t>
            </w:r>
          </w:p>
          <w:p w14:paraId="5EE32C78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- Какие типы речи вы знаете? </w:t>
            </w:r>
          </w:p>
          <w:p w14:paraId="4C2DED28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 Чем они друг от друга отличаются? На какие вопросы отвечают?</w:t>
            </w:r>
          </w:p>
          <w:p w14:paraId="18EFF126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14:paraId="4802FB92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79F5CB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вопросы</w:t>
            </w:r>
          </w:p>
          <w:p w14:paraId="22D739D9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Работают с таблицей(Типы речи)</w:t>
            </w:r>
          </w:p>
          <w:p w14:paraId="35D31026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D1F653B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7B8A0F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66C4494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8FC785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0E60691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96CCEF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40A1A5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863951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D51B45E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28128C1" w14:textId="77777777" w:rsidR="00805BE2" w:rsidRPr="00741E15" w:rsidRDefault="00805BE2" w:rsidP="00805BE2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10054D35" w14:textId="77777777" w:rsidR="00805BE2" w:rsidRPr="00741E15" w:rsidRDefault="00805BE2" w:rsidP="002E79E6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E15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lastRenderedPageBreak/>
              <w:t>коммуникативные:</w:t>
            </w:r>
          </w:p>
          <w:p w14:paraId="366F9C9B" w14:textId="77777777" w:rsidR="00805BE2" w:rsidRPr="00741E15" w:rsidRDefault="00805BE2" w:rsidP="002E79E6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E1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 </w:t>
            </w:r>
            <w:r w:rsidRPr="00741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слушать и понимать речь других;</w:t>
            </w:r>
          </w:p>
          <w:p w14:paraId="72D7C28B" w14:textId="77777777" w:rsidR="00805BE2" w:rsidRPr="00741E15" w:rsidRDefault="00805BE2" w:rsidP="002E79E6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E15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личностные:</w:t>
            </w:r>
          </w:p>
          <w:p w14:paraId="5A4F3F56" w14:textId="77777777" w:rsidR="00805BE2" w:rsidRPr="00741E15" w:rsidRDefault="00805BE2" w:rsidP="002E79E6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-положительное отношение к учению;</w:t>
            </w:r>
          </w:p>
          <w:p w14:paraId="092F3750" w14:textId="77777777" w:rsidR="00805BE2" w:rsidRPr="00741E15" w:rsidRDefault="00805BE2" w:rsidP="002E79E6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1E15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познавательные:</w:t>
            </w:r>
          </w:p>
          <w:p w14:paraId="7369BD98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осознавать познавательную задачу</w:t>
            </w:r>
          </w:p>
        </w:tc>
      </w:tr>
      <w:tr w:rsidR="00805BE2" w:rsidRPr="00741E15" w14:paraId="5E0ABDA8" w14:textId="77777777" w:rsidTr="00AC123F">
        <w:tc>
          <w:tcPr>
            <w:tcW w:w="2734" w:type="dxa"/>
          </w:tcPr>
          <w:p w14:paraId="75B0CDF2" w14:textId="77777777" w:rsidR="00805BE2" w:rsidRDefault="00805BE2" w:rsidP="002E79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IV. Применение знаний и умений в новой ситуации</w:t>
            </w:r>
          </w:p>
          <w:p w14:paraId="1AD9C609" w14:textId="77777777" w:rsidR="00734CB2" w:rsidRPr="00734CB2" w:rsidRDefault="00734CB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CB2">
              <w:rPr>
                <w:rFonts w:ascii="Times New Roman" w:hAnsi="Times New Roman" w:cs="Times New Roman"/>
                <w:bCs/>
                <w:sz w:val="28"/>
                <w:szCs w:val="28"/>
              </w:rPr>
              <w:t>(слайд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3-4</w:t>
            </w:r>
            <w:r w:rsidRPr="00734CB2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5252" w:type="dxa"/>
          </w:tcPr>
          <w:p w14:paraId="2F8F0A55" w14:textId="77777777" w:rsidR="00805BE2" w:rsidRDefault="00734CB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текст Д.Реймерса «В судьбе природы - наша судьба»</w:t>
            </w:r>
          </w:p>
          <w:p w14:paraId="1D8C2829" w14:textId="77777777" w:rsidR="00734CB2" w:rsidRDefault="00734CB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-Определите тему текста и основную мысль</w:t>
            </w:r>
          </w:p>
          <w:p w14:paraId="24ED7919" w14:textId="77777777" w:rsidR="00734CB2" w:rsidRDefault="00734CB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 какому стилю относится данный текст?</w:t>
            </w:r>
          </w:p>
          <w:p w14:paraId="454B8382" w14:textId="77777777" w:rsidR="00734CB2" w:rsidRPr="00741E15" w:rsidRDefault="00734CB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-Определите тип речи. Докажите своё предположение</w:t>
            </w:r>
          </w:p>
        </w:tc>
        <w:tc>
          <w:tcPr>
            <w:tcW w:w="3282" w:type="dxa"/>
          </w:tcPr>
          <w:p w14:paraId="534DEFD2" w14:textId="77777777" w:rsidR="00734CB2" w:rsidRDefault="00734CB2" w:rsidP="0073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CB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-Природа и человек</w:t>
            </w:r>
          </w:p>
          <w:p w14:paraId="6FF6286C" w14:textId="77777777" w:rsidR="00734CB2" w:rsidRDefault="00734CB2" w:rsidP="0073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CB2"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мысль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-Взаимоотношение человека и природы</w:t>
            </w:r>
          </w:p>
          <w:p w14:paraId="5179AEF8" w14:textId="77777777" w:rsidR="00734CB2" w:rsidRDefault="00734CB2" w:rsidP="0073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C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Стиль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публицистический</w:t>
            </w:r>
          </w:p>
          <w:p w14:paraId="443A4420" w14:textId="77777777" w:rsidR="00734CB2" w:rsidRPr="00741E15" w:rsidRDefault="00734CB2" w:rsidP="00734C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4CB2">
              <w:rPr>
                <w:rFonts w:ascii="Times New Roman" w:hAnsi="Times New Roman" w:cs="Times New Roman"/>
                <w:b/>
                <w:sz w:val="28"/>
                <w:szCs w:val="28"/>
              </w:rPr>
              <w:t>Тип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Рассуждение, так как содержит тезис, доказательства и вывод</w:t>
            </w:r>
          </w:p>
        </w:tc>
        <w:tc>
          <w:tcPr>
            <w:tcW w:w="3292" w:type="dxa"/>
          </w:tcPr>
          <w:p w14:paraId="0A5445E9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Осуществлять анализ объектов.</w:t>
            </w:r>
          </w:p>
        </w:tc>
      </w:tr>
      <w:tr w:rsidR="00805BE2" w:rsidRPr="00741E15" w14:paraId="4D0A84DE" w14:textId="77777777" w:rsidTr="00AC123F">
        <w:tc>
          <w:tcPr>
            <w:tcW w:w="2734" w:type="dxa"/>
          </w:tcPr>
          <w:p w14:paraId="5D1AB0D8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1.Наблюдение над языковым материалом.</w:t>
            </w:r>
          </w:p>
          <w:p w14:paraId="495275EE" w14:textId="77777777" w:rsidR="00805BE2" w:rsidRDefault="00805BE2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7517E5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6B1C68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B466AC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12899F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8D2C84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CCF9A2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70D845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B69EFD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BA063F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5A3D04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BC28C3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A55B5E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16C374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C9DDCA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AB964C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0BDE86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4FD5C8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066C22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268128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F2636C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8C3CE3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445210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25034F" w14:textId="77777777" w:rsidR="00220213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FF2E00" w14:textId="3E0CE11E" w:rsidR="00220213" w:rsidRPr="00741E15" w:rsidRDefault="00220213" w:rsidP="00805B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2.Работа с учебником</w:t>
            </w:r>
          </w:p>
        </w:tc>
        <w:tc>
          <w:tcPr>
            <w:tcW w:w="5252" w:type="dxa"/>
          </w:tcPr>
          <w:p w14:paraId="4F94A68B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Прочитайте текст. Скажите, чему он нас учит</w:t>
            </w:r>
          </w:p>
          <w:p w14:paraId="14C5F598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Знай,</w:t>
            </w:r>
            <w:r w:rsidRPr="00741E15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люби</w:t>
            </w:r>
            <w:r w:rsidRPr="00741E15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41E15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береги</w:t>
            </w:r>
            <w:r w:rsidRPr="00741E15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природу.</w:t>
            </w:r>
          </w:p>
          <w:p w14:paraId="096B8C8F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Природа - это земля, вода, растения, животные и человек.</w:t>
            </w:r>
          </w:p>
          <w:p w14:paraId="7DFBF03C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Ты, я и все люди на земле связаны с природой.</w:t>
            </w:r>
          </w:p>
          <w:p w14:paraId="453C2708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Береги растения: не ломай деревья, не рви цветы на клумбах.</w:t>
            </w:r>
          </w:p>
          <w:p w14:paraId="2FB233DA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Не обижай животных. Жалей их, помогай им. Учи этому  маленьких и взрослых. Рыбе нужна вода, птице - воздух, зверю лес, степь, горы. Будем охранять наши реки, степи, леса и горы.</w:t>
            </w:r>
          </w:p>
          <w:p w14:paraId="627BF2C8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Человеку нужна Родина. Охранять природу - значит беречь Родину.</w:t>
            </w:r>
          </w:p>
          <w:p w14:paraId="481DD286" w14:textId="77777777" w:rsidR="00805BE2" w:rsidRPr="00741E15" w:rsidRDefault="00805BE2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(По М. Пришвину.)</w:t>
            </w:r>
          </w:p>
          <w:p w14:paraId="3B223FCA" w14:textId="77777777" w:rsidR="005F0B1F" w:rsidRPr="00741E15" w:rsidRDefault="005F0B1F" w:rsidP="005F0B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тексту:</w:t>
            </w:r>
          </w:p>
          <w:p w14:paraId="2BF5EB72" w14:textId="77777777" w:rsidR="005F0B1F" w:rsidRPr="00741E15" w:rsidRDefault="005F0B1F" w:rsidP="005F0B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Что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такое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природа?</w:t>
            </w:r>
          </w:p>
          <w:p w14:paraId="14563DB2" w14:textId="77777777" w:rsidR="005F0B1F" w:rsidRPr="00741E15" w:rsidRDefault="005F0B1F" w:rsidP="005F0B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надо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охранять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природу?</w:t>
            </w:r>
          </w:p>
          <w:p w14:paraId="4B89A1DE" w14:textId="77777777" w:rsidR="005F0B1F" w:rsidRPr="00741E15" w:rsidRDefault="005F0B1F" w:rsidP="005F0B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Почему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нужно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охранять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природу?</w:t>
            </w:r>
          </w:p>
          <w:p w14:paraId="7A139112" w14:textId="77777777" w:rsidR="005F0B1F" w:rsidRPr="00741E15" w:rsidRDefault="005F0B1F" w:rsidP="005F0B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Выпишите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охране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природы.</w:t>
            </w:r>
          </w:p>
          <w:p w14:paraId="5BB14E0F" w14:textId="77777777" w:rsidR="005F0B1F" w:rsidRPr="00741E15" w:rsidRDefault="005F0B1F" w:rsidP="005F0B1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Дополните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своими</w:t>
            </w:r>
            <w:r w:rsidRPr="00741E15">
              <w:rPr>
                <w:rStyle w:val="apple-converted-space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примерами.</w:t>
            </w:r>
          </w:p>
          <w:p w14:paraId="3C0C6C4B" w14:textId="77777777" w:rsidR="005F0B1F" w:rsidRPr="00741E15" w:rsidRDefault="005F0B1F" w:rsidP="00805BE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F1CFD4" w14:textId="20953C7E" w:rsidR="00805BE2" w:rsidRDefault="00BE592B" w:rsidP="002E79E6">
            <w:pPr>
              <w:pStyle w:val="ParagraphStyle"/>
              <w:spacing w:line="252" w:lineRule="auto"/>
              <w:ind w:left="900"/>
              <w:rPr>
                <w:rFonts w:ascii="Times New Roman" w:hAnsi="Times New Roman" w:cs="Times New Roman"/>
                <w:sz w:val="28"/>
                <w:szCs w:val="28"/>
              </w:rPr>
            </w:pPr>
            <w:r w:rsidRPr="00532237">
              <w:rPr>
                <w:rFonts w:ascii="Times New Roman" w:hAnsi="Times New Roman" w:cs="Times New Roman"/>
                <w:sz w:val="28"/>
                <w:szCs w:val="28"/>
              </w:rPr>
              <w:t>(слайд5-8)</w:t>
            </w:r>
          </w:p>
          <w:p w14:paraId="7F6F55C1" w14:textId="77777777" w:rsidR="00220213" w:rsidRDefault="00220213" w:rsidP="002202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учебником упр.477.</w:t>
            </w:r>
          </w:p>
          <w:p w14:paraId="6D39D269" w14:textId="77777777" w:rsidR="00220213" w:rsidRDefault="00220213" w:rsidP="002202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-Прочитать текст.</w:t>
            </w:r>
          </w:p>
          <w:p w14:paraId="5E49FC4E" w14:textId="19FCA526" w:rsidR="00220213" w:rsidRDefault="00220213" w:rsidP="002202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-Определить основную мысль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83E746F" w14:textId="36543E69" w:rsidR="00220213" w:rsidRDefault="00220213" w:rsidP="0022021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-Определить стиль текста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8EB2439" w14:textId="309B5BED" w:rsidR="00220213" w:rsidRDefault="00220213" w:rsidP="00220213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-Указать ключевые слова.</w:t>
            </w:r>
          </w:p>
          <w:p w14:paraId="3139A306" w14:textId="77777777" w:rsidR="00220213" w:rsidRDefault="00220213" w:rsidP="002E79E6">
            <w:pPr>
              <w:pStyle w:val="ParagraphStyle"/>
              <w:spacing w:line="252" w:lineRule="auto"/>
              <w:ind w:left="9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A340BA" w14:textId="63BEFE96" w:rsidR="00220213" w:rsidRPr="00741E15" w:rsidRDefault="00220213" w:rsidP="002E79E6">
            <w:pPr>
              <w:pStyle w:val="ParagraphStyle"/>
              <w:spacing w:line="252" w:lineRule="auto"/>
              <w:ind w:left="9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14:paraId="68F70459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Проводят наблюдения на материале связных текстов.</w:t>
            </w:r>
          </w:p>
          <w:p w14:paraId="676EAFEF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60495B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3136FF" w14:textId="77777777" w:rsidR="00805BE2" w:rsidRPr="00741E15" w:rsidRDefault="005F0B1F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Охранять природу - значит беречь Родину</w:t>
            </w:r>
          </w:p>
          <w:p w14:paraId="0017AEB4" w14:textId="77777777" w:rsidR="005F0B1F" w:rsidRPr="00741E15" w:rsidRDefault="005F0B1F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2795EF9B" w14:textId="77777777" w:rsidR="005F0B1F" w:rsidRPr="00741E15" w:rsidRDefault="005F0B1F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325C28EC" w14:textId="77777777" w:rsidR="00E97EF6" w:rsidRDefault="00E97EF6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B772F8" w14:textId="77777777" w:rsidR="00E97EF6" w:rsidRDefault="00E97EF6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435D95" w14:textId="77777777" w:rsidR="00E97EF6" w:rsidRDefault="00E97EF6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8501A8" w14:textId="77777777" w:rsidR="00E97EF6" w:rsidRDefault="00E97EF6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69B213" w14:textId="77777777" w:rsidR="00E97EF6" w:rsidRDefault="00E97EF6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08A72C" w14:textId="77777777" w:rsidR="00E97EF6" w:rsidRDefault="00E97EF6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D103D3" w14:textId="77777777" w:rsidR="005F0B1F" w:rsidRDefault="005F0B1F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Отвечают на вопросы. Используя предложения из текста</w:t>
            </w:r>
          </w:p>
          <w:p w14:paraId="7F275DFB" w14:textId="77777777" w:rsidR="00220213" w:rsidRDefault="00220213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D67048" w14:textId="77777777" w:rsidR="00220213" w:rsidRDefault="00220213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1225F2" w14:textId="77777777" w:rsidR="00220213" w:rsidRDefault="00220213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E64418" w14:textId="77777777" w:rsidR="00220213" w:rsidRDefault="00220213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093F74" w14:textId="77777777" w:rsidR="00220213" w:rsidRDefault="00220213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A18CC9" w14:textId="77777777" w:rsidR="00220213" w:rsidRDefault="00220213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43D8DD" w14:textId="77777777" w:rsidR="00220213" w:rsidRDefault="00220213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7CEDE4" w14:textId="77777777" w:rsidR="00220213" w:rsidRDefault="00220213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787921" w14:textId="77777777" w:rsidR="00220213" w:rsidRDefault="00220213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15DA56" w14:textId="46C8D918" w:rsidR="00220213" w:rsidRPr="00741E15" w:rsidRDefault="00220213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с текстом</w:t>
            </w:r>
          </w:p>
        </w:tc>
        <w:tc>
          <w:tcPr>
            <w:tcW w:w="3292" w:type="dxa"/>
          </w:tcPr>
          <w:p w14:paraId="1828A248" w14:textId="77777777" w:rsidR="00805BE2" w:rsidRDefault="00805BE2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  <w:t xml:space="preserve">Осуществлять контроль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результату. Формулировать свое мнение и позицию. Строить монологические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высказывания. Адекватно использовать речевые средства для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решения различных коммуникативных задач.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>Делать выводы, извлекать информацию из различных источников.</w:t>
            </w:r>
          </w:p>
          <w:p w14:paraId="454C6D0F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912BE7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0B1F4D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F038DB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743AFA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990C10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EB770F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A0230B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092201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698AB0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8704B3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637E58" w14:textId="77777777" w:rsidR="00220213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65F23A" w14:textId="5B004D36" w:rsidR="00220213" w:rsidRPr="00741E15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Осознанно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>и произвольно строить речевое высказывание в устной форме, обосновывать свое мнение</w:t>
            </w:r>
          </w:p>
        </w:tc>
      </w:tr>
      <w:tr w:rsidR="00805BE2" w:rsidRPr="00741E15" w14:paraId="360BE38A" w14:textId="77777777" w:rsidTr="00AC123F">
        <w:tc>
          <w:tcPr>
            <w:tcW w:w="2734" w:type="dxa"/>
          </w:tcPr>
          <w:p w14:paraId="279824C6" w14:textId="2E52E822" w:rsidR="00805BE2" w:rsidRPr="00741E15" w:rsidRDefault="00220213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EE24A8" w:rsidRPr="00741E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E24A8" w:rsidRPr="00741E1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Рубрика. «Это важно  знать»! ( сообщения учащихся)</w:t>
            </w:r>
          </w:p>
        </w:tc>
        <w:tc>
          <w:tcPr>
            <w:tcW w:w="5252" w:type="dxa"/>
          </w:tcPr>
          <w:p w14:paraId="12C77788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.Защита леса – забота первостепенная. Недаром их называют «легкими городов». Леса- это огромная фабрика кислорода. Ежегодно в атмосфере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кислорода становится меньше на несколько миллиардов тонн. Подсчитано, например, что реактивный лайнер при перелете из Америки в Европу за 8 часов расходует 50- 70 тонн кислорода, столько же, сколько вырабатывает за то же  время 25-50 тысяч гектаров леса. </w:t>
            </w:r>
          </w:p>
          <w:p w14:paraId="09414758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Беречь книгу - беречь лес!</w:t>
            </w:r>
          </w:p>
          <w:p w14:paraId="285AB185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Еще недавно считалось, что запасы пресной воды неистощимы. Но люди столкнулись с недостатком пресной воды</w:t>
            </w:r>
          </w:p>
          <w:p w14:paraId="3A58F7C9" w14:textId="77777777" w:rsidR="00EE24A8" w:rsidRPr="00741E15" w:rsidRDefault="00EE24A8" w:rsidP="00EE24A8">
            <w:pPr>
              <w:pStyle w:val="a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eastAsia="Calibri" w:hAnsi="Times New Roman" w:cs="Times New Roman"/>
                <w:sz w:val="28"/>
                <w:szCs w:val="28"/>
              </w:rPr>
              <w:t>«Вода  - удивительное вещество в мире, великий художник природы»</w:t>
            </w:r>
          </w:p>
          <w:p w14:paraId="0226A3E7" w14:textId="77777777" w:rsidR="00EE24A8" w:rsidRPr="00741E15" w:rsidRDefault="00EE24A8" w:rsidP="00EE24A8">
            <w:pPr>
              <w:pStyle w:val="a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eastAsia="Calibri" w:hAnsi="Times New Roman" w:cs="Times New Roman"/>
                <w:sz w:val="28"/>
                <w:szCs w:val="28"/>
              </w:rPr>
              <w:t>«Воду надо беречь!»;       «Человеку для жизнедеятельности клеток необходимо 2,5 литра воды ежесуточно, а за   70 лет жизни – почти 65 тонн»;</w:t>
            </w:r>
          </w:p>
          <w:p w14:paraId="1F6A8C24" w14:textId="77777777" w:rsidR="00EE24A8" w:rsidRPr="00741E15" w:rsidRDefault="00EE24A8" w:rsidP="00EE24A8">
            <w:pPr>
              <w:pStyle w:val="a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-В</w:t>
            </w:r>
            <w:r w:rsidRPr="00741E15">
              <w:rPr>
                <w:rFonts w:ascii="Times New Roman" w:eastAsia="Calibri" w:hAnsi="Times New Roman" w:cs="Times New Roman"/>
                <w:sz w:val="28"/>
                <w:szCs w:val="28"/>
              </w:rPr>
              <w:t>        «На получение 1 т. стали расходуется 150 т. воды, бумаги – 250 т., синтетических волокон – 4000 т.»;</w:t>
            </w:r>
          </w:p>
          <w:p w14:paraId="558F15E6" w14:textId="77777777" w:rsidR="00EE24A8" w:rsidRPr="00741E15" w:rsidRDefault="00EE24A8" w:rsidP="00EE24A8">
            <w:pPr>
              <w:pStyle w:val="a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eastAsia="Calibri" w:hAnsi="Times New Roman" w:cs="Times New Roman"/>
                <w:sz w:val="28"/>
                <w:szCs w:val="28"/>
              </w:rPr>
              <w:t>-«Для получения 1т. пшеницы нужно около 1500 т. воды; хлопчатника – 10 000 т.»;</w:t>
            </w:r>
          </w:p>
          <w:p w14:paraId="6D47FAB5" w14:textId="77777777" w:rsidR="00EE24A8" w:rsidRPr="00741E15" w:rsidRDefault="00EE24A8" w:rsidP="00EE24A8">
            <w:pPr>
              <w:pStyle w:val="a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eastAsia="Calibri" w:hAnsi="Times New Roman" w:cs="Times New Roman"/>
                <w:sz w:val="28"/>
                <w:szCs w:val="28"/>
              </w:rPr>
              <w:t>- «На территории России 200 000 рек и озёр. В озере Байкал сосредоточено 10% всей пресной воды нашей планеты».</w:t>
            </w:r>
          </w:p>
          <w:p w14:paraId="7D69F001" w14:textId="77777777" w:rsidR="00EE24A8" w:rsidRPr="00741E15" w:rsidRDefault="00EE24A8" w:rsidP="00EE24A8">
            <w:pPr>
              <w:pStyle w:val="a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         «Кровь содержит 83% воды, сердце и мозг – около 81%, кости- 15-20% воды»;</w:t>
            </w:r>
          </w:p>
          <w:p w14:paraId="6429591C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Г.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Сегодня в мире под угрозой исчезновения находится 1130 видов  млекопитающихся, 1183 вида птиц, 296 видов пресмыкающихся, 146 видов земноводных, 751 вид рыб.</w:t>
            </w:r>
          </w:p>
          <w:p w14:paraId="214C8607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-В 1963году появилась первая Красная Книга.</w:t>
            </w:r>
          </w:p>
          <w:p w14:paraId="0FBE81E1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-Первый выпуск Красной Книги в СССР вышел в свет в 1978году.</w:t>
            </w:r>
          </w:p>
          <w:p w14:paraId="1A894538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-Официальная  Красная  Книга РФ появилась в 2001году. Она включает 259 видов позвоночных животных, среди которых 3 вида круглоротых, 39 видов рыб, 8 видов земноводных, 21 вид пресмыкающихся, 123 вида птиц и 65 видов млекопитающихся.</w:t>
            </w:r>
          </w:p>
          <w:p w14:paraId="1F313CD4" w14:textId="77777777" w:rsidR="00EE24A8" w:rsidRPr="00741E15" w:rsidRDefault="00EE24A8" w:rsidP="00EE24A8">
            <w:pPr>
              <w:pStyle w:val="a5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Красная Книга – живая! Она постоянно обновляется.</w:t>
            </w:r>
          </w:p>
          <w:p w14:paraId="3EF74F6E" w14:textId="77777777" w:rsidR="00805BE2" w:rsidRPr="00741E15" w:rsidRDefault="00805BE2" w:rsidP="00EE24A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14:paraId="30AF1491" w14:textId="77777777" w:rsidR="00805BE2" w:rsidRDefault="00EE24A8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Выступление учащихся с сообщениями</w:t>
            </w:r>
          </w:p>
          <w:p w14:paraId="47B4BDD7" w14:textId="77777777" w:rsidR="00532237" w:rsidRPr="00741E15" w:rsidRDefault="00532237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7C959646" w14:textId="1A741F92" w:rsidR="00805BE2" w:rsidRPr="00741E15" w:rsidRDefault="00EE24A8" w:rsidP="00E97E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Строить монологические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высказывания. </w:t>
            </w:r>
            <w:r w:rsidR="00E97EF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спользовать речевые средства для решения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различных коммуникативных задач.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>Делать выводы, извлекать информацию из различных источников.</w:t>
            </w:r>
          </w:p>
          <w:p w14:paraId="11B2F03F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B75B42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34B98F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BF80D5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BE5C13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DEFF92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FF667E" w14:textId="77777777" w:rsidR="00805BE2" w:rsidRPr="00741E15" w:rsidRDefault="00805BE2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BE2" w:rsidRPr="00741E15" w14:paraId="35CDBB22" w14:textId="77777777" w:rsidTr="00AC123F">
        <w:tc>
          <w:tcPr>
            <w:tcW w:w="2734" w:type="dxa"/>
          </w:tcPr>
          <w:p w14:paraId="0124F0F7" w14:textId="5BE93169" w:rsidR="00805BE2" w:rsidRPr="00741E15" w:rsidRDefault="00220213" w:rsidP="00EE24A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805BE2" w:rsidRPr="00741E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E24A8"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52" w:type="dxa"/>
          </w:tcPr>
          <w:p w14:paraId="013CE051" w14:textId="3DA020CA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Составьте</w:t>
            </w:r>
            <w:r w:rsidRPr="00741E15">
              <w:rPr>
                <w:rStyle w:val="apple-converted-space"/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словосочетания:</w:t>
            </w:r>
          </w:p>
          <w:p w14:paraId="177639D4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1. Беречь (что?) …</w:t>
            </w:r>
          </w:p>
          <w:p w14:paraId="2D95340C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2. Не обижать (кого?) …</w:t>
            </w:r>
          </w:p>
          <w:p w14:paraId="4FFA7A20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3. Не рвать (что?) …</w:t>
            </w:r>
          </w:p>
          <w:p w14:paraId="572C03F0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4. Помогать (кому?) …</w:t>
            </w:r>
          </w:p>
          <w:p w14:paraId="4E9FFC55" w14:textId="77777777" w:rsidR="00805BE2" w:rsidRPr="00741E15" w:rsidRDefault="00805BE2" w:rsidP="00EE24A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14:paraId="6AA0232A" w14:textId="77777777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Применяют знания на новом языковом материале. Выполняют аналитические упражнения. Участвуют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обсуждении вопросов по теме.</w:t>
            </w:r>
          </w:p>
          <w:p w14:paraId="1C71FDBE" w14:textId="4D2AB67A" w:rsidR="00805BE2" w:rsidRPr="00741E15" w:rsidRDefault="00805BE2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Вставляют пропущенные слова</w:t>
            </w:r>
          </w:p>
          <w:p w14:paraId="5C2022AF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57DF8A69" w14:textId="77777777" w:rsidR="00805BE2" w:rsidRPr="00741E15" w:rsidRDefault="00805BE2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Осознанно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>и произвольно строить речевое высказывание в устной форме, обосновывать свое мнение</w:t>
            </w:r>
          </w:p>
        </w:tc>
      </w:tr>
      <w:tr w:rsidR="00EE24A8" w:rsidRPr="00741E15" w14:paraId="4D219513" w14:textId="77777777" w:rsidTr="00AC123F">
        <w:tc>
          <w:tcPr>
            <w:tcW w:w="2734" w:type="dxa"/>
          </w:tcPr>
          <w:p w14:paraId="3090CACA" w14:textId="47ED67C7" w:rsidR="00EE24A8" w:rsidRPr="00741E15" w:rsidRDefault="00502ABA" w:rsidP="00EE24A8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52" w:type="dxa"/>
          </w:tcPr>
          <w:p w14:paraId="3DC06D24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Собери</w:t>
            </w:r>
            <w:r w:rsidRPr="00741E15">
              <w:rPr>
                <w:rStyle w:val="apple-converted-space"/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пословицы:     - Соберите пословицы:</w:t>
            </w:r>
          </w:p>
          <w:p w14:paraId="1A27DC0A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  1. Родина - и охранять, мать, её, любить, учись. </w:t>
            </w:r>
          </w:p>
          <w:p w14:paraId="06313CEF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 2. Лес - береги, леса, свои, богатство и краса   3. Срубили - птицы, прощай, дерево</w:t>
            </w:r>
          </w:p>
          <w:p w14:paraId="29FB5360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4. Враг тот, природы, леса, кто, бережет, не</w:t>
            </w:r>
          </w:p>
          <w:p w14:paraId="29BA4658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5. Сломать - минута, дерево, года - вырастить. </w:t>
            </w:r>
          </w:p>
          <w:p w14:paraId="6A2967D9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6. Дерево, воду, живет, водой, бережет, дерево</w:t>
            </w:r>
          </w:p>
          <w:p w14:paraId="5181CD6B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14:paraId="7BB256B0" w14:textId="77777777" w:rsidR="00EE24A8" w:rsidRPr="00741E15" w:rsidRDefault="00EE24A8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(Родина – мать , учись любить её и охранять)</w:t>
            </w:r>
          </w:p>
          <w:p w14:paraId="03B48F75" w14:textId="73EBD989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(Лес- богатство и краса: береги свои леса)</w:t>
            </w:r>
          </w:p>
          <w:p w14:paraId="5A5B1870" w14:textId="3A055122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(Срубили  дерево- прощай птица)</w:t>
            </w:r>
          </w:p>
          <w:p w14:paraId="791151F7" w14:textId="790662A2" w:rsidR="00EE24A8" w:rsidRPr="00741E15" w:rsidRDefault="00EE24A8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( Враг тот природы, кто леса не бережет</w:t>
            </w:r>
          </w:p>
          <w:p w14:paraId="28826A0B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(Сломать дерево- минута, вырастить – года)</w:t>
            </w:r>
          </w:p>
          <w:p w14:paraId="2E2ADE78" w14:textId="0502E68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(Дерево живет водой, дерево воду бережёт)</w:t>
            </w:r>
          </w:p>
          <w:p w14:paraId="3DA57D75" w14:textId="77777777" w:rsidR="00EE24A8" w:rsidRPr="00741E15" w:rsidRDefault="00EE24A8" w:rsidP="002E79E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10CABF82" w14:textId="77777777" w:rsidR="00EE24A8" w:rsidRPr="00741E15" w:rsidRDefault="00EE24A8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BE2" w:rsidRPr="00741E15" w14:paraId="62C1CB6F" w14:textId="77777777" w:rsidTr="00AC123F">
        <w:tc>
          <w:tcPr>
            <w:tcW w:w="2734" w:type="dxa"/>
          </w:tcPr>
          <w:p w14:paraId="1C60D23F" w14:textId="65B0CEDA" w:rsidR="00805BE2" w:rsidRPr="00502ABA" w:rsidRDefault="00502ABA" w:rsidP="002E79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02AB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</w:t>
            </w:r>
            <w:r w:rsidR="00805BE2" w:rsidRPr="00502A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.Физкультминутка</w:t>
            </w:r>
          </w:p>
        </w:tc>
        <w:tc>
          <w:tcPr>
            <w:tcW w:w="5252" w:type="dxa"/>
          </w:tcPr>
          <w:p w14:paraId="496E7448" w14:textId="77777777" w:rsidR="00805BE2" w:rsidRPr="00741E15" w:rsidRDefault="00EE24A8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Вместе с пандой</w:t>
            </w:r>
          </w:p>
        </w:tc>
        <w:tc>
          <w:tcPr>
            <w:tcW w:w="3282" w:type="dxa"/>
          </w:tcPr>
          <w:p w14:paraId="2D6FCD3E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физкультминутку</w:t>
            </w:r>
          </w:p>
        </w:tc>
        <w:tc>
          <w:tcPr>
            <w:tcW w:w="3292" w:type="dxa"/>
          </w:tcPr>
          <w:p w14:paraId="35218A42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BE2" w:rsidRPr="00741E15" w14:paraId="7408428F" w14:textId="77777777" w:rsidTr="00AC123F">
        <w:tc>
          <w:tcPr>
            <w:tcW w:w="2734" w:type="dxa"/>
          </w:tcPr>
          <w:p w14:paraId="3FA649C6" w14:textId="4AFC610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</w:t>
            </w:r>
            <w:r w:rsidR="00502AB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741E1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Обобщение и систематизация знаний</w:t>
            </w:r>
          </w:p>
        </w:tc>
        <w:tc>
          <w:tcPr>
            <w:tcW w:w="5252" w:type="dxa"/>
          </w:tcPr>
          <w:p w14:paraId="696912B5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Организует дискуссию, выслушивает мнения, подводит итог.</w:t>
            </w:r>
          </w:p>
          <w:p w14:paraId="7EFFAB87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Таким образом, какой мы должны </w:t>
            </w: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выдвинуть тезис(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положение)?</w:t>
            </w:r>
          </w:p>
          <w:p w14:paraId="31644AF6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    1. Тезис.   ( Природа – это окружающий нас мир, который мы должны беречь. Это вода, воздух, земля,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растения и животный мир. Охранять природу –</w:t>
            </w:r>
            <w:r w:rsidR="004719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значит охранять  и беречь Родину ).</w:t>
            </w:r>
          </w:p>
          <w:p w14:paraId="6F9C8F03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    2. Доказательства</w:t>
            </w:r>
          </w:p>
          <w:p w14:paraId="64276983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а)</w:t>
            </w:r>
          </w:p>
          <w:p w14:paraId="5707B781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  <w:p w14:paraId="5E17C5CD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</w:p>
          <w:p w14:paraId="510C1F91" w14:textId="77777777" w:rsidR="00EE24A8" w:rsidRPr="00741E15" w:rsidRDefault="00EE24A8" w:rsidP="00EE24A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    3.Вывод.</w:t>
            </w:r>
          </w:p>
          <w:p w14:paraId="5923CC33" w14:textId="77777777" w:rsidR="00EE24A8" w:rsidRPr="00741E15" w:rsidRDefault="00EE24A8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14:paraId="4D5DA827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Обобщают способы действия по правилу, применяют на практике алгоритмические предписания, инструкции.</w:t>
            </w:r>
          </w:p>
        </w:tc>
        <w:tc>
          <w:tcPr>
            <w:tcW w:w="3292" w:type="dxa"/>
          </w:tcPr>
          <w:p w14:paraId="1D08C207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BE2" w:rsidRPr="00741E15" w14:paraId="33CB985C" w14:textId="77777777" w:rsidTr="00AC123F">
        <w:tc>
          <w:tcPr>
            <w:tcW w:w="2734" w:type="dxa"/>
          </w:tcPr>
          <w:p w14:paraId="7BEE54BE" w14:textId="77777777" w:rsidR="00805BE2" w:rsidRPr="004719C0" w:rsidRDefault="00BE592B" w:rsidP="00EE24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92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="004719C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4719C0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  <w:tc>
          <w:tcPr>
            <w:tcW w:w="5252" w:type="dxa"/>
          </w:tcPr>
          <w:p w14:paraId="0135F357" w14:textId="53676C22" w:rsidR="00220213" w:rsidRPr="00502ABA" w:rsidRDefault="00502ABA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Систематизация материала к выступлению</w:t>
            </w:r>
          </w:p>
        </w:tc>
        <w:tc>
          <w:tcPr>
            <w:tcW w:w="3282" w:type="dxa"/>
          </w:tcPr>
          <w:p w14:paraId="0DC4FCE4" w14:textId="4A425DC5" w:rsidR="00805BE2" w:rsidRPr="00741E15" w:rsidRDefault="00220213" w:rsidP="002E79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Работают с </w:t>
            </w:r>
            <w:r w:rsidR="00502ABA">
              <w:rPr>
                <w:rFonts w:ascii="Times New Roman" w:hAnsi="Times New Roman" w:cs="Times New Roman"/>
                <w:sz w:val="28"/>
                <w:szCs w:val="28"/>
              </w:rPr>
              <w:t>материалом</w:t>
            </w:r>
            <w:bookmarkStart w:id="1" w:name="_GoBack"/>
            <w:bookmarkEnd w:id="1"/>
          </w:p>
        </w:tc>
        <w:tc>
          <w:tcPr>
            <w:tcW w:w="3292" w:type="dxa"/>
          </w:tcPr>
          <w:p w14:paraId="592677B7" w14:textId="77777777" w:rsidR="00805BE2" w:rsidRPr="00741E15" w:rsidRDefault="00805BE2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Совершенствовать орфографические и пунктуационные умения и навыки; развитие логического мышления.</w:t>
            </w:r>
          </w:p>
        </w:tc>
      </w:tr>
      <w:tr w:rsidR="00220213" w:rsidRPr="00741E15" w14:paraId="0C91A340" w14:textId="77777777" w:rsidTr="00220213">
        <w:tc>
          <w:tcPr>
            <w:tcW w:w="2734" w:type="dxa"/>
            <w:tcBorders>
              <w:bottom w:val="single" w:sz="4" w:space="0" w:color="auto"/>
            </w:tcBorders>
          </w:tcPr>
          <w:p w14:paraId="52F53015" w14:textId="1DD38455" w:rsidR="00220213" w:rsidRPr="00220213" w:rsidRDefault="00220213" w:rsidP="002E7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  <w:r w:rsidRPr="002234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A077F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домашнем задании</w:t>
            </w:r>
          </w:p>
        </w:tc>
        <w:tc>
          <w:tcPr>
            <w:tcW w:w="5252" w:type="dxa"/>
            <w:tcBorders>
              <w:bottom w:val="single" w:sz="4" w:space="0" w:color="auto"/>
            </w:tcBorders>
          </w:tcPr>
          <w:p w14:paraId="1B4BB9DA" w14:textId="77777777" w:rsidR="00220213" w:rsidRDefault="00220213" w:rsidP="004719C0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Подготовить устное выступление на тему</w:t>
            </w:r>
          </w:p>
          <w:p w14:paraId="23426774" w14:textId="41AA8777" w:rsidR="00220213" w:rsidRPr="00741E15" w:rsidRDefault="00220213" w:rsidP="004719C0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«Берегите природу!»</w:t>
            </w:r>
          </w:p>
        </w:tc>
        <w:tc>
          <w:tcPr>
            <w:tcW w:w="3282" w:type="dxa"/>
          </w:tcPr>
          <w:p w14:paraId="45878E1A" w14:textId="2E69A924" w:rsidR="00220213" w:rsidRPr="00741E15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Составляют текст выступления</w:t>
            </w:r>
          </w:p>
        </w:tc>
        <w:tc>
          <w:tcPr>
            <w:tcW w:w="3292" w:type="dxa"/>
          </w:tcPr>
          <w:p w14:paraId="7C6367CA" w14:textId="77777777" w:rsidR="00220213" w:rsidRPr="00741E15" w:rsidRDefault="00220213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5BE2" w:rsidRPr="00741E15" w14:paraId="4B4BBCBD" w14:textId="77777777" w:rsidTr="00220213">
        <w:tc>
          <w:tcPr>
            <w:tcW w:w="2734" w:type="dxa"/>
            <w:tcBorders>
              <w:bottom w:val="single" w:sz="4" w:space="0" w:color="auto"/>
            </w:tcBorders>
          </w:tcPr>
          <w:p w14:paraId="32125D80" w14:textId="77777777" w:rsidR="00805BE2" w:rsidRPr="00741E15" w:rsidRDefault="00805BE2" w:rsidP="002E79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VIII</w:t>
            </w:r>
            <w:r w:rsidRPr="00741E15">
              <w:rPr>
                <w:rFonts w:ascii="Times New Roman" w:hAnsi="Times New Roman" w:cs="Times New Roman"/>
                <w:b/>
                <w:sz w:val="28"/>
                <w:szCs w:val="28"/>
              </w:rPr>
              <w:t>. Рефлексия</w:t>
            </w:r>
          </w:p>
        </w:tc>
        <w:tc>
          <w:tcPr>
            <w:tcW w:w="5252" w:type="dxa"/>
            <w:tcBorders>
              <w:bottom w:val="single" w:sz="4" w:space="0" w:color="auto"/>
            </w:tcBorders>
          </w:tcPr>
          <w:p w14:paraId="0599BAB7" w14:textId="77777777" w:rsidR="004719C0" w:rsidRDefault="00805BE2" w:rsidP="004719C0">
            <w:pPr>
              <w:pStyle w:val="c13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741E15">
              <w:rPr>
                <w:color w:val="000000"/>
                <w:sz w:val="28"/>
                <w:szCs w:val="28"/>
              </w:rPr>
              <w:t> </w:t>
            </w:r>
            <w:r w:rsidR="004719C0">
              <w:rPr>
                <w:rStyle w:val="c1"/>
                <w:color w:val="000000"/>
                <w:sz w:val="28"/>
                <w:szCs w:val="28"/>
              </w:rPr>
              <w:t>Продолжите предложение:</w:t>
            </w:r>
          </w:p>
          <w:p w14:paraId="759CAF55" w14:textId="77777777" w:rsidR="004719C0" w:rsidRDefault="004719C0" w:rsidP="004719C0">
            <w:pPr>
              <w:pStyle w:val="c13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Спасать природу нужно, потому что….</w:t>
            </w:r>
          </w:p>
          <w:p w14:paraId="16FF3A34" w14:textId="77777777" w:rsidR="004719C0" w:rsidRDefault="004719C0" w:rsidP="004719C0">
            <w:pPr>
              <w:pStyle w:val="c13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вспомнил….</w:t>
            </w:r>
          </w:p>
          <w:p w14:paraId="5868AD23" w14:textId="77777777" w:rsidR="004719C0" w:rsidRDefault="004719C0" w:rsidP="004719C0">
            <w:pPr>
              <w:pStyle w:val="c13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узнал…..</w:t>
            </w:r>
          </w:p>
          <w:p w14:paraId="42C70629" w14:textId="77777777" w:rsidR="004719C0" w:rsidRDefault="004719C0" w:rsidP="004719C0">
            <w:pPr>
              <w:pStyle w:val="c13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Я научился….</w:t>
            </w:r>
          </w:p>
          <w:p w14:paraId="684422B1" w14:textId="77777777" w:rsidR="00EE24A8" w:rsidRPr="00741E15" w:rsidRDefault="00EE24A8" w:rsidP="00EE24A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</w:p>
          <w:p w14:paraId="18F3CB4D" w14:textId="77777777" w:rsidR="00805BE2" w:rsidRPr="00741E15" w:rsidRDefault="00805BE2" w:rsidP="00EE24A8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2" w:type="dxa"/>
          </w:tcPr>
          <w:p w14:paraId="5BCB0B22" w14:textId="77777777" w:rsidR="00805BE2" w:rsidRPr="00741E15" w:rsidRDefault="00805BE2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1777001B" w14:textId="5B527E51" w:rsidR="00805BE2" w:rsidRPr="00741E15" w:rsidRDefault="00805BE2" w:rsidP="002E79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1E15">
              <w:rPr>
                <w:rFonts w:ascii="Times New Roman" w:hAnsi="Times New Roman" w:cs="Times New Roman"/>
                <w:sz w:val="28"/>
                <w:szCs w:val="28"/>
              </w:rPr>
              <w:t xml:space="preserve">Строить монологические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высказывания. </w:t>
            </w:r>
            <w:r w:rsidRPr="00741E15">
              <w:rPr>
                <w:rFonts w:ascii="Times New Roman" w:hAnsi="Times New Roman" w:cs="Times New Roman"/>
                <w:sz w:val="28"/>
                <w:szCs w:val="28"/>
              </w:rPr>
              <w:br/>
              <w:t>Делать выводы, извлекать информацию из различных источников.</w:t>
            </w:r>
          </w:p>
        </w:tc>
      </w:tr>
    </w:tbl>
    <w:p w14:paraId="33946997" w14:textId="77777777" w:rsidR="00805BE2" w:rsidRPr="00EE24A8" w:rsidRDefault="00805BE2" w:rsidP="00805BE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FA391E8" w14:textId="77777777" w:rsidR="00805BE2" w:rsidRDefault="00805BE2" w:rsidP="00805BE2">
      <w:pPr>
        <w:jc w:val="center"/>
        <w:sectPr w:rsidR="00805BE2" w:rsidSect="00805BE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1215922" w14:textId="77777777" w:rsidR="00805BE2" w:rsidRPr="003711C1" w:rsidRDefault="003711C1" w:rsidP="003711C1">
      <w:pPr>
        <w:ind w:left="7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1C1">
        <w:rPr>
          <w:rFonts w:ascii="Times New Roman" w:hAnsi="Times New Roman" w:cs="Times New Roman"/>
          <w:b/>
          <w:sz w:val="28"/>
          <w:szCs w:val="28"/>
        </w:rPr>
        <w:lastRenderedPageBreak/>
        <w:t>Приложение1</w:t>
      </w:r>
    </w:p>
    <w:p w14:paraId="17653DC1" w14:textId="77777777" w:rsidR="003711C1" w:rsidRPr="003711C1" w:rsidRDefault="003711C1" w:rsidP="003711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1C1">
        <w:rPr>
          <w:rFonts w:ascii="Times New Roman" w:hAnsi="Times New Roman" w:cs="Times New Roman"/>
          <w:b/>
          <w:sz w:val="28"/>
          <w:szCs w:val="28"/>
        </w:rPr>
        <w:t>Прочитайте текст. Скажите, чему он нас учит</w:t>
      </w:r>
    </w:p>
    <w:p w14:paraId="21FEC4C5" w14:textId="77777777" w:rsidR="003711C1" w:rsidRPr="00741E15" w:rsidRDefault="003711C1" w:rsidP="003711C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1E15">
        <w:rPr>
          <w:rFonts w:ascii="Times New Roman" w:hAnsi="Times New Roman" w:cs="Times New Roman"/>
          <w:b/>
          <w:sz w:val="28"/>
          <w:szCs w:val="28"/>
        </w:rPr>
        <w:t>Знай,</w:t>
      </w:r>
      <w:r w:rsidRPr="00741E1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741E15">
        <w:rPr>
          <w:rFonts w:ascii="Times New Roman" w:hAnsi="Times New Roman" w:cs="Times New Roman"/>
          <w:b/>
          <w:sz w:val="28"/>
          <w:szCs w:val="28"/>
        </w:rPr>
        <w:t>люби</w:t>
      </w:r>
      <w:r w:rsidRPr="00741E1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741E15">
        <w:rPr>
          <w:rFonts w:ascii="Times New Roman" w:hAnsi="Times New Roman" w:cs="Times New Roman"/>
          <w:b/>
          <w:sz w:val="28"/>
          <w:szCs w:val="28"/>
        </w:rPr>
        <w:t>и</w:t>
      </w:r>
      <w:r w:rsidRPr="00741E1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741E15">
        <w:rPr>
          <w:rFonts w:ascii="Times New Roman" w:hAnsi="Times New Roman" w:cs="Times New Roman"/>
          <w:b/>
          <w:sz w:val="28"/>
          <w:szCs w:val="28"/>
        </w:rPr>
        <w:t>береги</w:t>
      </w:r>
      <w:r w:rsidRPr="00741E15">
        <w:rPr>
          <w:rStyle w:val="apple-converted-space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741E15">
        <w:rPr>
          <w:rFonts w:ascii="Times New Roman" w:hAnsi="Times New Roman" w:cs="Times New Roman"/>
          <w:b/>
          <w:sz w:val="28"/>
          <w:szCs w:val="28"/>
        </w:rPr>
        <w:t>природу.</w:t>
      </w:r>
    </w:p>
    <w:p w14:paraId="45CF811F" w14:textId="77777777" w:rsidR="003711C1" w:rsidRPr="003711C1" w:rsidRDefault="003711C1" w:rsidP="003711C1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3711C1">
        <w:rPr>
          <w:rFonts w:ascii="Times New Roman" w:hAnsi="Times New Roman" w:cs="Times New Roman"/>
          <w:sz w:val="28"/>
          <w:szCs w:val="28"/>
        </w:rPr>
        <w:t>Природа - это земля, вода, растения, животные и человек.</w:t>
      </w:r>
    </w:p>
    <w:p w14:paraId="44996E02" w14:textId="77777777" w:rsidR="003711C1" w:rsidRPr="003711C1" w:rsidRDefault="003711C1" w:rsidP="003711C1">
      <w:pPr>
        <w:pStyle w:val="a5"/>
        <w:rPr>
          <w:rFonts w:ascii="Times New Roman" w:hAnsi="Times New Roman" w:cs="Times New Roman"/>
          <w:sz w:val="28"/>
          <w:szCs w:val="28"/>
        </w:rPr>
      </w:pPr>
      <w:r w:rsidRPr="003711C1">
        <w:rPr>
          <w:rFonts w:ascii="Times New Roman" w:hAnsi="Times New Roman" w:cs="Times New Roman"/>
          <w:sz w:val="28"/>
          <w:szCs w:val="28"/>
        </w:rPr>
        <w:t>Ты, я и все люди на земле связаны с природой.</w:t>
      </w:r>
    </w:p>
    <w:p w14:paraId="4D1E2435" w14:textId="77777777" w:rsidR="003711C1" w:rsidRPr="003711C1" w:rsidRDefault="003711C1" w:rsidP="003711C1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3711C1">
        <w:rPr>
          <w:rFonts w:ascii="Times New Roman" w:hAnsi="Times New Roman" w:cs="Times New Roman"/>
          <w:sz w:val="28"/>
          <w:szCs w:val="28"/>
        </w:rPr>
        <w:t>Береги растения: не ломай деревья, не рви цветы на клумбах.</w:t>
      </w:r>
    </w:p>
    <w:p w14:paraId="185FEB29" w14:textId="77777777" w:rsidR="003711C1" w:rsidRPr="003711C1" w:rsidRDefault="003711C1" w:rsidP="003711C1">
      <w:pPr>
        <w:pStyle w:val="a5"/>
        <w:rPr>
          <w:rFonts w:ascii="Times New Roman" w:hAnsi="Times New Roman" w:cs="Times New Roman"/>
          <w:sz w:val="28"/>
          <w:szCs w:val="28"/>
        </w:rPr>
      </w:pPr>
      <w:r w:rsidRPr="003711C1">
        <w:rPr>
          <w:rFonts w:ascii="Times New Roman" w:hAnsi="Times New Roman" w:cs="Times New Roman"/>
          <w:sz w:val="28"/>
          <w:szCs w:val="28"/>
        </w:rPr>
        <w:t>Не обижай животных. Жалей их, помогай им. Учи этому  маленьких и взрослых. Рыбе нужна вода, птице - воздух, зверю лес, степь, горы. Будем охранять наши реки, степи, леса и горы.</w:t>
      </w:r>
    </w:p>
    <w:p w14:paraId="32CD3892" w14:textId="77777777" w:rsidR="003711C1" w:rsidRPr="003711C1" w:rsidRDefault="003711C1" w:rsidP="003711C1">
      <w:pPr>
        <w:pStyle w:val="a5"/>
        <w:ind w:firstLine="708"/>
        <w:rPr>
          <w:rFonts w:ascii="Times New Roman" w:hAnsi="Times New Roman" w:cs="Times New Roman"/>
          <w:sz w:val="28"/>
          <w:szCs w:val="28"/>
        </w:rPr>
      </w:pPr>
      <w:r w:rsidRPr="003711C1">
        <w:rPr>
          <w:rFonts w:ascii="Times New Roman" w:hAnsi="Times New Roman" w:cs="Times New Roman"/>
          <w:sz w:val="28"/>
          <w:szCs w:val="28"/>
        </w:rPr>
        <w:t>Человеку нужна Родина. Охранять природу - значит беречь Родину.</w:t>
      </w:r>
    </w:p>
    <w:p w14:paraId="0600071E" w14:textId="77777777" w:rsidR="003711C1" w:rsidRPr="00741E15" w:rsidRDefault="003711C1" w:rsidP="003711C1">
      <w:pPr>
        <w:pStyle w:val="a5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741E15">
        <w:rPr>
          <w:rFonts w:ascii="Times New Roman" w:hAnsi="Times New Roman" w:cs="Times New Roman"/>
          <w:sz w:val="28"/>
          <w:szCs w:val="28"/>
        </w:rPr>
        <w:t>(По М. Пришвину.)</w:t>
      </w:r>
    </w:p>
    <w:p w14:paraId="4A1DC7B7" w14:textId="77777777" w:rsidR="00532AF2" w:rsidRDefault="00532AF2" w:rsidP="00532AF2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73838BB2" w14:textId="77777777" w:rsidR="00532AF2" w:rsidRDefault="00532AF2" w:rsidP="00532AF2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1893322A" w14:textId="77777777" w:rsidR="00532AF2" w:rsidRDefault="00532AF2" w:rsidP="00532AF2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1F82A88" w14:textId="77777777" w:rsidR="00532AF2" w:rsidRDefault="00532AF2" w:rsidP="00532AF2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088482DE" w14:textId="77777777" w:rsidR="00532AF2" w:rsidRPr="00532AF2" w:rsidRDefault="00532AF2" w:rsidP="00532AF2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AF2">
        <w:rPr>
          <w:rFonts w:ascii="Times New Roman" w:hAnsi="Times New Roman" w:cs="Times New Roman"/>
          <w:b/>
          <w:sz w:val="28"/>
          <w:szCs w:val="28"/>
        </w:rPr>
        <w:t>Собери</w:t>
      </w:r>
      <w:r w:rsidRPr="00532AF2"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  <w:r w:rsidRPr="00532AF2">
        <w:rPr>
          <w:rFonts w:ascii="Times New Roman" w:hAnsi="Times New Roman" w:cs="Times New Roman"/>
          <w:b/>
          <w:sz w:val="28"/>
          <w:szCs w:val="28"/>
        </w:rPr>
        <w:t>пословицы:</w:t>
      </w:r>
    </w:p>
    <w:p w14:paraId="5E9D41DC" w14:textId="77777777" w:rsidR="00532AF2" w:rsidRPr="00741E15" w:rsidRDefault="00532AF2" w:rsidP="00532AF2">
      <w:pPr>
        <w:pStyle w:val="a5"/>
        <w:rPr>
          <w:rFonts w:ascii="Times New Roman" w:hAnsi="Times New Roman" w:cs="Times New Roman"/>
          <w:sz w:val="28"/>
          <w:szCs w:val="28"/>
        </w:rPr>
      </w:pPr>
      <w:r w:rsidRPr="00741E15">
        <w:rPr>
          <w:rFonts w:ascii="Times New Roman" w:hAnsi="Times New Roman" w:cs="Times New Roman"/>
          <w:sz w:val="28"/>
          <w:szCs w:val="28"/>
        </w:rPr>
        <w:t xml:space="preserve">   1. Родина - и охранять, мать, её, любить, учись. </w:t>
      </w:r>
    </w:p>
    <w:p w14:paraId="51F46C23" w14:textId="77777777" w:rsidR="00532AF2" w:rsidRDefault="00532AF2" w:rsidP="00532AF2">
      <w:pPr>
        <w:pStyle w:val="a5"/>
        <w:rPr>
          <w:rFonts w:ascii="Times New Roman" w:hAnsi="Times New Roman" w:cs="Times New Roman"/>
          <w:sz w:val="28"/>
          <w:szCs w:val="28"/>
        </w:rPr>
      </w:pPr>
      <w:r w:rsidRPr="00741E15">
        <w:rPr>
          <w:rFonts w:ascii="Times New Roman" w:hAnsi="Times New Roman" w:cs="Times New Roman"/>
          <w:sz w:val="28"/>
          <w:szCs w:val="28"/>
        </w:rPr>
        <w:t xml:space="preserve">  2. Лес - береги, леса, свои, богатство и краса  </w:t>
      </w:r>
    </w:p>
    <w:p w14:paraId="28E5650A" w14:textId="77777777" w:rsidR="00532AF2" w:rsidRPr="00741E15" w:rsidRDefault="00532AF2" w:rsidP="00532AF2">
      <w:pPr>
        <w:pStyle w:val="a5"/>
        <w:rPr>
          <w:rFonts w:ascii="Times New Roman" w:hAnsi="Times New Roman" w:cs="Times New Roman"/>
          <w:sz w:val="28"/>
          <w:szCs w:val="28"/>
        </w:rPr>
      </w:pPr>
      <w:r w:rsidRPr="00741E15">
        <w:rPr>
          <w:rFonts w:ascii="Times New Roman" w:hAnsi="Times New Roman" w:cs="Times New Roman"/>
          <w:sz w:val="28"/>
          <w:szCs w:val="28"/>
        </w:rPr>
        <w:t xml:space="preserve"> 3. Срубили - птицы, прощай, дерево</w:t>
      </w:r>
    </w:p>
    <w:p w14:paraId="036200CF" w14:textId="77777777" w:rsidR="00532AF2" w:rsidRPr="00741E15" w:rsidRDefault="00532AF2" w:rsidP="00532AF2">
      <w:pPr>
        <w:pStyle w:val="a5"/>
        <w:rPr>
          <w:rFonts w:ascii="Times New Roman" w:hAnsi="Times New Roman" w:cs="Times New Roman"/>
          <w:sz w:val="28"/>
          <w:szCs w:val="28"/>
        </w:rPr>
      </w:pPr>
      <w:r w:rsidRPr="00741E15">
        <w:rPr>
          <w:rFonts w:ascii="Times New Roman" w:hAnsi="Times New Roman" w:cs="Times New Roman"/>
          <w:sz w:val="28"/>
          <w:szCs w:val="28"/>
        </w:rPr>
        <w:t xml:space="preserve"> 4. Враг тот, природы, леса, кто, бережет, не</w:t>
      </w:r>
    </w:p>
    <w:p w14:paraId="61C5C64F" w14:textId="77777777" w:rsidR="00532AF2" w:rsidRPr="00741E15" w:rsidRDefault="00532AF2" w:rsidP="00532AF2">
      <w:pPr>
        <w:pStyle w:val="a5"/>
        <w:rPr>
          <w:rFonts w:ascii="Times New Roman" w:hAnsi="Times New Roman" w:cs="Times New Roman"/>
          <w:sz w:val="28"/>
          <w:szCs w:val="28"/>
        </w:rPr>
      </w:pPr>
      <w:r w:rsidRPr="00741E15">
        <w:rPr>
          <w:rFonts w:ascii="Times New Roman" w:hAnsi="Times New Roman" w:cs="Times New Roman"/>
          <w:sz w:val="28"/>
          <w:szCs w:val="28"/>
        </w:rPr>
        <w:t xml:space="preserve"> 5. Сломать - минута, дерево, года - вырастить. </w:t>
      </w:r>
    </w:p>
    <w:p w14:paraId="7B55BEFB" w14:textId="77777777" w:rsidR="00532AF2" w:rsidRPr="00741E15" w:rsidRDefault="00532AF2" w:rsidP="00532AF2">
      <w:pPr>
        <w:pStyle w:val="a5"/>
        <w:rPr>
          <w:rFonts w:ascii="Times New Roman" w:hAnsi="Times New Roman" w:cs="Times New Roman"/>
          <w:sz w:val="28"/>
          <w:szCs w:val="28"/>
        </w:rPr>
      </w:pPr>
      <w:r w:rsidRPr="00741E15">
        <w:rPr>
          <w:rFonts w:ascii="Times New Roman" w:hAnsi="Times New Roman" w:cs="Times New Roman"/>
          <w:sz w:val="28"/>
          <w:szCs w:val="28"/>
        </w:rPr>
        <w:t xml:space="preserve"> 6. Дерево, воду, живет, водой, бережет, дерево</w:t>
      </w:r>
    </w:p>
    <w:p w14:paraId="2100BBAC" w14:textId="77777777" w:rsidR="00EE6AAA" w:rsidRDefault="00EE6AAA"/>
    <w:p w14:paraId="29333AFA" w14:textId="77777777" w:rsidR="00EE6AAA" w:rsidRDefault="00EE6AAA"/>
    <w:p w14:paraId="7B09393C" w14:textId="69DBB792" w:rsidR="00A775EC" w:rsidRPr="00A775EC" w:rsidRDefault="00A775EC" w:rsidP="00A77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использованных источник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2BB7C361" w14:textId="15AA9CCD" w:rsidR="00173826" w:rsidRPr="00173826" w:rsidRDefault="00173826" w:rsidP="00173826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1.</w:t>
      </w:r>
      <w:r w:rsidRPr="00A775E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Официальный сайт Красной книги России в Интернете </w:t>
      </w:r>
      <w:hyperlink r:id="rId6" w:history="1">
        <w:r w:rsidRPr="00A775EC">
          <w:rPr>
            <w:rFonts w:ascii="Times New Roman" w:eastAsia="Times New Roman" w:hAnsi="Times New Roman" w:cs="Times New Roman"/>
            <w:b/>
            <w:i/>
            <w:iCs/>
            <w:color w:val="0000FF" w:themeColor="hyperlink"/>
            <w:sz w:val="28"/>
            <w:szCs w:val="28"/>
            <w:u w:val="single"/>
            <w:lang w:eastAsia="ru-RU"/>
          </w:rPr>
          <w:t>http://biodat.ru/</w:t>
        </w:r>
      </w:hyperlink>
    </w:p>
    <w:p w14:paraId="2BE5B7A5" w14:textId="58FCDA4C" w:rsidR="00A775EC" w:rsidRPr="00A775EC" w:rsidRDefault="00173826" w:rsidP="00173826">
      <w:pPr>
        <w:spacing w:after="0" w:line="240" w:lineRule="auto"/>
        <w:ind w:left="72"/>
        <w:contextualSpacing/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2.</w:t>
      </w:r>
      <w:r w:rsidR="00A775EC" w:rsidRPr="00A775EC">
        <w:rPr>
          <w:rFonts w:ascii="Times New Roman" w:eastAsia="Calibri" w:hAnsi="Times New Roman" w:cs="Times New Roman"/>
          <w:color w:val="222222"/>
          <w:sz w:val="28"/>
          <w:szCs w:val="28"/>
          <w:shd w:val="clear" w:color="auto" w:fill="FFFFFF"/>
        </w:rPr>
        <w:t>Песни горна : Стихи и песни. [Для детей / Худож. М. И. Бурзалов]. - Свердловск : Сред.-Урал. кн. изд-во, 1981. - 128 с. : ил.; 16 см.</w:t>
      </w:r>
    </w:p>
    <w:p w14:paraId="24659CF8" w14:textId="77777777" w:rsidR="00A775EC" w:rsidRPr="00A775EC" w:rsidRDefault="00A775EC" w:rsidP="0017382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775EC">
        <w:rPr>
          <w:rFonts w:ascii="Times New Roman" w:eastAsia="Calibri" w:hAnsi="Times New Roman" w:cs="Times New Roman"/>
          <w:sz w:val="28"/>
          <w:szCs w:val="28"/>
        </w:rPr>
        <w:t>3.«Пословицы и поговорки». Библиотека школьника. - М. – 2014.</w:t>
      </w:r>
    </w:p>
    <w:p w14:paraId="6943910F" w14:textId="26F6BB59" w:rsidR="00A775EC" w:rsidRDefault="00173826" w:rsidP="0017382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4.Русский язык.6 класс. Учеб. для общеобразоват. Организаций. В 2ч.</w:t>
      </w:r>
    </w:p>
    <w:p w14:paraId="627E0CF6" w14:textId="72A3C26B" w:rsidR="00173826" w:rsidRPr="00A775EC" w:rsidRDefault="00173826" w:rsidP="0017382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Ч.2 / </w:t>
      </w:r>
      <w:r w:rsidRPr="00173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М.Т. Баранов и др.</w:t>
      </w:r>
      <w:r w:rsidRPr="00173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]/ 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738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изд.-М. : Просвещение, 2020. -191 с.</w:t>
      </w:r>
    </w:p>
    <w:p w14:paraId="238C8DCF" w14:textId="5C56F664" w:rsidR="00001E27" w:rsidRPr="00EE6AAA" w:rsidRDefault="00502ABA">
      <w:pPr>
        <w:rPr>
          <w:rFonts w:ascii="Times New Roman" w:hAnsi="Times New Roman" w:cs="Times New Roman"/>
          <w:sz w:val="28"/>
          <w:szCs w:val="28"/>
        </w:rPr>
      </w:pPr>
    </w:p>
    <w:sectPr w:rsidR="00001E27" w:rsidRPr="00EE6AAA" w:rsidSect="00CF1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A236E"/>
    <w:multiLevelType w:val="hybridMultilevel"/>
    <w:tmpl w:val="87CE7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B5F9C"/>
    <w:multiLevelType w:val="hybridMultilevel"/>
    <w:tmpl w:val="DBDE60FA"/>
    <w:lvl w:ilvl="0" w:tplc="719E57E2">
      <w:start w:val="1"/>
      <w:numFmt w:val="decimal"/>
      <w:lvlText w:val="%1."/>
      <w:lvlJc w:val="left"/>
      <w:pPr>
        <w:ind w:left="432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abstractNum w:abstractNumId="2" w15:restartNumberingAfterBreak="0">
    <w:nsid w:val="30572C20"/>
    <w:multiLevelType w:val="hybridMultilevel"/>
    <w:tmpl w:val="DBDE60FA"/>
    <w:lvl w:ilvl="0" w:tplc="719E57E2">
      <w:start w:val="1"/>
      <w:numFmt w:val="decimal"/>
      <w:lvlText w:val="%1."/>
      <w:lvlJc w:val="left"/>
      <w:pPr>
        <w:ind w:left="432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152" w:hanging="360"/>
      </w:pPr>
    </w:lvl>
    <w:lvl w:ilvl="2" w:tplc="0419001B">
      <w:start w:val="1"/>
      <w:numFmt w:val="lowerRoman"/>
      <w:lvlText w:val="%3."/>
      <w:lvlJc w:val="right"/>
      <w:pPr>
        <w:ind w:left="1872" w:hanging="180"/>
      </w:pPr>
    </w:lvl>
    <w:lvl w:ilvl="3" w:tplc="0419000F">
      <w:start w:val="1"/>
      <w:numFmt w:val="decimal"/>
      <w:lvlText w:val="%4."/>
      <w:lvlJc w:val="left"/>
      <w:pPr>
        <w:ind w:left="2592" w:hanging="360"/>
      </w:pPr>
    </w:lvl>
    <w:lvl w:ilvl="4" w:tplc="04190019">
      <w:start w:val="1"/>
      <w:numFmt w:val="lowerLetter"/>
      <w:lvlText w:val="%5."/>
      <w:lvlJc w:val="left"/>
      <w:pPr>
        <w:ind w:left="3312" w:hanging="360"/>
      </w:pPr>
    </w:lvl>
    <w:lvl w:ilvl="5" w:tplc="0419001B">
      <w:start w:val="1"/>
      <w:numFmt w:val="lowerRoman"/>
      <w:lvlText w:val="%6."/>
      <w:lvlJc w:val="right"/>
      <w:pPr>
        <w:ind w:left="4032" w:hanging="180"/>
      </w:pPr>
    </w:lvl>
    <w:lvl w:ilvl="6" w:tplc="0419000F">
      <w:start w:val="1"/>
      <w:numFmt w:val="decimal"/>
      <w:lvlText w:val="%7."/>
      <w:lvlJc w:val="left"/>
      <w:pPr>
        <w:ind w:left="4752" w:hanging="360"/>
      </w:pPr>
    </w:lvl>
    <w:lvl w:ilvl="7" w:tplc="04190019">
      <w:start w:val="1"/>
      <w:numFmt w:val="lowerLetter"/>
      <w:lvlText w:val="%8."/>
      <w:lvlJc w:val="left"/>
      <w:pPr>
        <w:ind w:left="5472" w:hanging="360"/>
      </w:pPr>
    </w:lvl>
    <w:lvl w:ilvl="8" w:tplc="0419001B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680B4C6A"/>
    <w:multiLevelType w:val="hybridMultilevel"/>
    <w:tmpl w:val="9BCE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BE2"/>
    <w:rsid w:val="001528C2"/>
    <w:rsid w:val="00173826"/>
    <w:rsid w:val="00220213"/>
    <w:rsid w:val="0026009A"/>
    <w:rsid w:val="0027480C"/>
    <w:rsid w:val="003638DE"/>
    <w:rsid w:val="003711C1"/>
    <w:rsid w:val="00397F8A"/>
    <w:rsid w:val="004028F5"/>
    <w:rsid w:val="004719C0"/>
    <w:rsid w:val="00485C67"/>
    <w:rsid w:val="00502ABA"/>
    <w:rsid w:val="00532237"/>
    <w:rsid w:val="00532AF2"/>
    <w:rsid w:val="00587D06"/>
    <w:rsid w:val="005B429D"/>
    <w:rsid w:val="005E7FF2"/>
    <w:rsid w:val="005F0B1F"/>
    <w:rsid w:val="00624A1E"/>
    <w:rsid w:val="00625E2A"/>
    <w:rsid w:val="00630AA3"/>
    <w:rsid w:val="00660EB3"/>
    <w:rsid w:val="00711CC2"/>
    <w:rsid w:val="00711FF8"/>
    <w:rsid w:val="00734CB2"/>
    <w:rsid w:val="00741E15"/>
    <w:rsid w:val="007D48EE"/>
    <w:rsid w:val="00805BE2"/>
    <w:rsid w:val="00860C48"/>
    <w:rsid w:val="008F4290"/>
    <w:rsid w:val="00935616"/>
    <w:rsid w:val="009E7419"/>
    <w:rsid w:val="00A75208"/>
    <w:rsid w:val="00A775EC"/>
    <w:rsid w:val="00A95633"/>
    <w:rsid w:val="00AB0CFD"/>
    <w:rsid w:val="00AC123F"/>
    <w:rsid w:val="00AF0AF7"/>
    <w:rsid w:val="00BB0788"/>
    <w:rsid w:val="00BE592B"/>
    <w:rsid w:val="00CF1F49"/>
    <w:rsid w:val="00D0076B"/>
    <w:rsid w:val="00D83AA0"/>
    <w:rsid w:val="00DB64EB"/>
    <w:rsid w:val="00E41419"/>
    <w:rsid w:val="00E97EF6"/>
    <w:rsid w:val="00EE24A8"/>
    <w:rsid w:val="00EE6AAA"/>
    <w:rsid w:val="00F0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9ABF6"/>
  <w15:docId w15:val="{4490654B-4AB6-4CF2-BB70-AD3A8AF5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5B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805B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59"/>
    <w:rsid w:val="00805B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05BE2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805BE2"/>
  </w:style>
  <w:style w:type="paragraph" w:customStyle="1" w:styleId="c13">
    <w:name w:val="c13"/>
    <w:basedOn w:val="a"/>
    <w:rsid w:val="00471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1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74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ioda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B077D-B894-4DEA-9CAE-4E8948A5C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12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SAMSUNG</cp:lastModifiedBy>
  <cp:revision>12</cp:revision>
  <dcterms:created xsi:type="dcterms:W3CDTF">2022-03-09T15:51:00Z</dcterms:created>
  <dcterms:modified xsi:type="dcterms:W3CDTF">2022-03-11T06:24:00Z</dcterms:modified>
</cp:coreProperties>
</file>